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81"/>
        <w:tblW w:w="10610" w:type="dxa"/>
        <w:tblLayout w:type="fixed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2150"/>
        <w:gridCol w:w="1701"/>
        <w:gridCol w:w="546"/>
        <w:gridCol w:w="530"/>
        <w:gridCol w:w="13"/>
        <w:gridCol w:w="1694"/>
        <w:gridCol w:w="16"/>
        <w:gridCol w:w="1151"/>
        <w:gridCol w:w="19"/>
        <w:gridCol w:w="450"/>
        <w:gridCol w:w="2340"/>
      </w:tblGrid>
      <w:tr w:rsidR="008E54B5" w:rsidRPr="00E872D9" w14:paraId="1F6B1124" w14:textId="77777777" w:rsidTr="00033763">
        <w:trPr>
          <w:trHeight w:val="1312"/>
        </w:trPr>
        <w:tc>
          <w:tcPr>
            <w:tcW w:w="2150" w:type="dxa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8" w:space="0" w:color="3077BA"/>
            </w:tcBorders>
            <w:shd w:val="clear" w:color="auto" w:fill="1F3864"/>
            <w:vAlign w:val="center"/>
          </w:tcPr>
          <w:p w14:paraId="46D1D256" w14:textId="17FF69AF" w:rsidR="008E54B5" w:rsidRDefault="00033763" w:rsidP="00D35B91">
            <w:pP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C860B4F" wp14:editId="7D6C9A08">
                  <wp:extent cx="1144905" cy="6089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TClogo-w.pd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3714" r="635" b="23404"/>
                          <a:stretch/>
                        </pic:blipFill>
                        <pic:spPr bwMode="auto">
                          <a:xfrm>
                            <a:off x="0" y="0"/>
                            <a:ext cx="1144905" cy="60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10"/>
            <w:tcBorders>
              <w:top w:val="single" w:sz="8" w:space="0" w:color="3377BC"/>
              <w:left w:val="single" w:sz="8" w:space="0" w:color="3077BA"/>
              <w:bottom w:val="single" w:sz="4" w:space="0" w:color="1F3864"/>
              <w:right w:val="single" w:sz="8" w:space="0" w:color="3077BA"/>
            </w:tcBorders>
            <w:shd w:val="clear" w:color="auto" w:fill="203962"/>
            <w:vAlign w:val="center"/>
          </w:tcPr>
          <w:p w14:paraId="6D5CE286" w14:textId="067FC020" w:rsidR="008E54B5" w:rsidRPr="00CC4512" w:rsidRDefault="00D606FF" w:rsidP="00D35B91">
            <w:pP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NEW STAFF INDUCTION</w:t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CC4512"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t>(</w:t>
            </w:r>
            <w:r w:rsidR="00033763"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t>Instructional</w:t>
            </w:r>
            <w:r w:rsidRPr="00CC4512"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t xml:space="preserve"> Staff &amp; Instructional Assistants)</w:t>
            </w:r>
            <w:r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br/>
            </w:r>
            <w:r w:rsidR="00643280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 xml:space="preserve"> SIGN-</w:t>
            </w:r>
            <w:r w:rsidR="008E54B5"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OFF FORM</w:t>
            </w:r>
            <w:bookmarkEnd w:id="0"/>
          </w:p>
        </w:tc>
      </w:tr>
      <w:tr w:rsidR="00C70F22" w:rsidRPr="00E872D9" w14:paraId="252F08AE" w14:textId="77777777" w:rsidTr="00C70F22">
        <w:trPr>
          <w:trHeight w:val="397"/>
        </w:trPr>
        <w:tc>
          <w:tcPr>
            <w:tcW w:w="3851" w:type="dxa"/>
            <w:gridSpan w:val="2"/>
            <w:tcBorders>
              <w:top w:val="single" w:sz="4" w:space="0" w:color="1F3864"/>
              <w:left w:val="single" w:sz="8" w:space="0" w:color="3077BA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  <w:hideMark/>
          </w:tcPr>
          <w:p w14:paraId="697D44A7" w14:textId="717FD5D1" w:rsidR="00D35B91" w:rsidRPr="004519C7" w:rsidRDefault="00D35B91" w:rsidP="00B060B5">
            <w:p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Events:</w:t>
            </w:r>
          </w:p>
        </w:tc>
        <w:tc>
          <w:tcPr>
            <w:tcW w:w="1089" w:type="dxa"/>
            <w:gridSpan w:val="3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  <w:hideMark/>
          </w:tcPr>
          <w:p w14:paraId="774A1DC3" w14:textId="1AF4ACC6" w:rsidR="00D35B91" w:rsidRPr="004519C7" w:rsidRDefault="00D35B91" w:rsidP="005A55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71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</w:tcPr>
          <w:p w14:paraId="3B289091" w14:textId="7A8904AA" w:rsidR="00D35B91" w:rsidRPr="004519C7" w:rsidRDefault="00D35B91" w:rsidP="00032B5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</w:tcPr>
          <w:p w14:paraId="19045131" w14:textId="3484C4E5" w:rsidR="00D35B91" w:rsidRPr="004519C7" w:rsidRDefault="00D35B91" w:rsidP="005A55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50" w:type="dxa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91AAD6"/>
            </w:tcBorders>
            <w:shd w:val="clear" w:color="auto" w:fill="2E74B5" w:themeFill="accent5" w:themeFillShade="BF"/>
            <w:vAlign w:val="center"/>
          </w:tcPr>
          <w:p w14:paraId="08199F35" w14:textId="582E6566" w:rsidR="00D35B91" w:rsidRPr="004519C7" w:rsidRDefault="00D35B91" w:rsidP="00D35B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4" w:space="0" w:color="1F3864"/>
              <w:left w:val="single" w:sz="8" w:space="0" w:color="91AAD6"/>
              <w:bottom w:val="single" w:sz="8" w:space="0" w:color="3377BC"/>
              <w:right w:val="single" w:sz="8" w:space="0" w:color="3077BA"/>
            </w:tcBorders>
            <w:shd w:val="clear" w:color="auto" w:fill="2E74B5" w:themeFill="accent5" w:themeFillShade="BF"/>
            <w:vAlign w:val="center"/>
          </w:tcPr>
          <w:p w14:paraId="05BFABD0" w14:textId="2A04756D" w:rsidR="00D35B91" w:rsidRPr="004519C7" w:rsidRDefault="00D35B91" w:rsidP="005A55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C70F22" w:rsidRPr="00E872D9" w14:paraId="07014245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  <w:hideMark/>
          </w:tcPr>
          <w:p w14:paraId="215EC0F6" w14:textId="09DA8EE4" w:rsidR="005B5D5B" w:rsidRPr="004519C7" w:rsidRDefault="005B5D5B" w:rsidP="00CE381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Parent Conference/College Night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4" w:space="0" w:color="0070C0"/>
              <w:right w:val="single" w:sz="8" w:space="0" w:color="3077BC"/>
            </w:tcBorders>
            <w:shd w:val="clear" w:color="auto" w:fill="auto"/>
            <w:vAlign w:val="center"/>
            <w:hideMark/>
          </w:tcPr>
          <w:p w14:paraId="3621CB5B" w14:textId="04A8D5A8" w:rsidR="005B5D5B" w:rsidRPr="003622FF" w:rsidRDefault="005B5D5B" w:rsidP="00AD4DFE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4" w:space="0" w:color="0070C0"/>
              <w:right w:val="single" w:sz="8" w:space="0" w:color="3077BC"/>
            </w:tcBorders>
            <w:shd w:val="clear" w:color="auto" w:fill="auto"/>
            <w:vAlign w:val="center"/>
          </w:tcPr>
          <w:p w14:paraId="138AD8EB" w14:textId="589E012E" w:rsidR="005B5D5B" w:rsidRPr="003622FF" w:rsidRDefault="005B5D5B" w:rsidP="005B5D5B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05F070D" w14:textId="77777777" w:rsidR="005B5D5B" w:rsidRPr="004519C7" w:rsidRDefault="005B5D5B" w:rsidP="00032B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Mentor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573996A" w14:textId="55B48B4F" w:rsidR="005B5D5B" w:rsidRPr="003B5380" w:rsidRDefault="005B5D5B" w:rsidP="00AD4D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64C8EB44" w14:textId="07121AB9" w:rsidR="005B5D5B" w:rsidRPr="004519C7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52A44BA" w14:textId="46451F27" w:rsidR="005B5D5B" w:rsidRPr="004519C7" w:rsidRDefault="005B5D5B" w:rsidP="00AD4DFE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7D6B9B70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36008FA1" w14:textId="7826D3B4" w:rsidR="005B5D5B" w:rsidRPr="004519C7" w:rsidRDefault="005B5D5B" w:rsidP="005B5D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OAC Meeting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9BC438" w14:textId="79B53672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E92E070" w14:textId="214CC52A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E359433" w14:textId="2D700ECB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Mentor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3B9176E" w14:textId="3EF44854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368AC55D" w14:textId="77777777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EC4C2A3" w14:textId="2968DA48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5A3F77BE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68E683AC" w14:textId="6F027956" w:rsidR="005B5D5B" w:rsidRPr="004519C7" w:rsidRDefault="005B5D5B" w:rsidP="005B5D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Open House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7F9099" w14:textId="0E5F58C7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E5648DB" w14:textId="4030F783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2B56F5D" w14:textId="62854158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Mentor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F35DE8F" w14:textId="2D28A59C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6BABD8F6" w14:textId="77777777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50A80E75" w14:textId="57121491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5579F3D7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671CE738" w14:textId="734AA303" w:rsidR="005B5D5B" w:rsidRPr="004519C7" w:rsidRDefault="005B5D5B" w:rsidP="005B5D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New Student/Parent Orientation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D146C4" w14:textId="7EA5E5BA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DF479A" w14:textId="123143B1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D369A64" w14:textId="658B58A8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Mentor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2CACD3D" w14:textId="2DD507CA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06023AD5" w14:textId="77777777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9308562" w14:textId="6A457765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51B5A69C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121073A4" w14:textId="02E12D7E" w:rsidR="005B5D5B" w:rsidRPr="004519C7" w:rsidRDefault="005B5D5B" w:rsidP="005B5D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PRIDE Day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CE561D3" w14:textId="5C2D9E7E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C312775" w14:textId="409EF493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A3A8BDB" w14:textId="61D9488C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Mentor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4C374EB" w14:textId="67C1089C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052060F8" w14:textId="77777777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96924CC" w14:textId="65D05A2D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7E78CE3B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6B466FEE" w14:textId="47742A0A" w:rsidR="005B5D5B" w:rsidRPr="004519C7" w:rsidRDefault="005B5D5B" w:rsidP="005B5D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Senior Awards Ceremony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9334FCE" w14:textId="506930FE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840F37A" w14:textId="19DA0B5D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4C67215" w14:textId="0DFC8BDE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Mentor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EC94618" w14:textId="2C8E72EE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0A89F010" w14:textId="77777777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4A92D817" w14:textId="79F36C2D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2A3C7ADC" w14:textId="77777777" w:rsidTr="00C70F22">
        <w:trPr>
          <w:trHeight w:val="430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EA6C620" w14:textId="1811A6F9" w:rsidR="00D35B91" w:rsidRPr="004519C7" w:rsidRDefault="00D35B91" w:rsidP="003B5380">
            <w:p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Section – </w:t>
            </w: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  Principal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Orientation:</w:t>
            </w:r>
          </w:p>
        </w:tc>
        <w:tc>
          <w:tcPr>
            <w:tcW w:w="1089" w:type="dxa"/>
            <w:gridSpan w:val="3"/>
            <w:tcBorders>
              <w:top w:val="single" w:sz="4" w:space="0" w:color="0070C0"/>
              <w:left w:val="single" w:sz="8" w:space="0" w:color="3077BC"/>
              <w:bottom w:val="single" w:sz="4" w:space="0" w:color="0070C0"/>
              <w:right w:val="single" w:sz="8" w:space="0" w:color="3077BC"/>
            </w:tcBorders>
            <w:shd w:val="clear" w:color="auto" w:fill="0070C0"/>
            <w:vAlign w:val="center"/>
          </w:tcPr>
          <w:p w14:paraId="2F0B665C" w14:textId="7BF4213A" w:rsidR="00D35B91" w:rsidRPr="004519C7" w:rsidRDefault="00D35B91" w:rsidP="003B53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7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4983DBA" w14:textId="2A5DC13A" w:rsidR="00D35B91" w:rsidRPr="004519C7" w:rsidRDefault="00D35B91" w:rsidP="003B53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3629BC1" w14:textId="19EC9D1E" w:rsidR="00D35B91" w:rsidRPr="004519C7" w:rsidRDefault="00D35B91" w:rsidP="003B53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5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23F1F5A" w14:textId="5BBEC2A6" w:rsidR="00D35B91" w:rsidRPr="004519C7" w:rsidRDefault="00D35B91" w:rsidP="00D35B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8FE2E21" w14:textId="155ED5DC" w:rsidR="00D35B91" w:rsidRPr="004519C7" w:rsidRDefault="00D35B91" w:rsidP="003B53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C70F22" w:rsidRPr="00E872D9" w14:paraId="5B0250FA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2BA987F9" w14:textId="136B1DDE" w:rsidR="005B5D5B" w:rsidRPr="004519C7" w:rsidRDefault="005B5D5B" w:rsidP="005B5D5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color w:val="000000"/>
                <w:sz w:val="18"/>
                <w:szCs w:val="18"/>
              </w:rPr>
              <w:t>Building Tour</w:t>
            </w:r>
            <w:r w:rsidRPr="004519C7">
              <w:rPr>
                <w:rFonts w:cstheme="minorHAnsi"/>
                <w:sz w:val="18"/>
                <w:szCs w:val="18"/>
              </w:rPr>
              <w:t xml:space="preserve"> (East &amp; West Map)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415C04C" w14:textId="6AD68DB9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1D22796" w14:textId="036F9FEC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29ABE14" w14:textId="79D6CBB1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Assist-</w:t>
            </w:r>
            <w:r w:rsidRPr="0072129A">
              <w:rPr>
                <w:rFonts w:cstheme="minorHAnsi"/>
                <w:b/>
                <w:sz w:val="18"/>
                <w:szCs w:val="18"/>
              </w:rPr>
              <w:t>Principal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6456DF3" w14:textId="4894577E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0EC89A18" w14:textId="24D2C63F" w:rsidR="005B5D5B" w:rsidRPr="0021011F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</w:tcPr>
          <w:p w14:paraId="0097CF8F" w14:textId="15984CD7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21011F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22C33FC8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0DF77684" w14:textId="1D5EBD0C" w:rsidR="005B5D5B" w:rsidRPr="004519C7" w:rsidRDefault="005B5D5B" w:rsidP="0072129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color w:val="000000"/>
                <w:sz w:val="18"/>
                <w:szCs w:val="18"/>
              </w:rPr>
              <w:t>Planning and Preparation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7A13CE7" w14:textId="53F85002" w:rsidR="005B5D5B" w:rsidRPr="004519C7" w:rsidRDefault="005B5D5B" w:rsidP="00721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98A4F76" w14:textId="4755F0F4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A6F8A48" w14:textId="16AB850A" w:rsidR="005B5D5B" w:rsidRPr="004519C7" w:rsidRDefault="005B5D5B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9A">
              <w:rPr>
                <w:rFonts w:cstheme="minorHAnsi"/>
                <w:b/>
                <w:sz w:val="18"/>
                <w:szCs w:val="18"/>
              </w:rPr>
              <w:t>Principal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A1753D4" w14:textId="0B506A91" w:rsidR="005B5D5B" w:rsidRPr="004519C7" w:rsidRDefault="005B5D5B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7AE7BE8E" w14:textId="77777777" w:rsidR="005B5D5B" w:rsidRPr="0021011F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</w:tcPr>
          <w:p w14:paraId="6BF7F6C8" w14:textId="3474AB98" w:rsidR="005B5D5B" w:rsidRPr="004519C7" w:rsidRDefault="005B5D5B" w:rsidP="0072129A">
            <w:pPr>
              <w:rPr>
                <w:rFonts w:cstheme="minorHAnsi"/>
                <w:b/>
                <w:sz w:val="18"/>
                <w:szCs w:val="18"/>
              </w:rPr>
            </w:pPr>
            <w:r w:rsidRPr="0021011F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73742156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511D46DC" w14:textId="5419C222" w:rsidR="005B5D5B" w:rsidRPr="004519C7" w:rsidRDefault="005B5D5B" w:rsidP="005B5D5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color w:val="000000"/>
                <w:sz w:val="18"/>
                <w:szCs w:val="18"/>
              </w:rPr>
              <w:t>Attendance Policy/Procedure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352B8A4" w14:textId="420AE228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B345710" w14:textId="506DBC58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6C5730B" w14:textId="7E3457CB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9A">
              <w:rPr>
                <w:rFonts w:cstheme="minorHAnsi"/>
                <w:b/>
                <w:sz w:val="18"/>
                <w:szCs w:val="18"/>
              </w:rPr>
              <w:t>Principal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1FCE54A" w14:textId="4FCF5DDF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7F2A2457" w14:textId="77777777" w:rsidR="005B5D5B" w:rsidRPr="0021011F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</w:tcPr>
          <w:p w14:paraId="6DF5380C" w14:textId="092C2F95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21011F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56DE0378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4EBAA18B" w14:textId="65EC20A4" w:rsidR="005B5D5B" w:rsidRPr="004519C7" w:rsidRDefault="005B5D5B" w:rsidP="0072129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color w:val="000000"/>
                <w:sz w:val="18"/>
                <w:szCs w:val="18"/>
              </w:rPr>
              <w:t>Record Keeping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252B87E" w14:textId="26298CB2" w:rsidR="005B5D5B" w:rsidRPr="004519C7" w:rsidRDefault="005B5D5B" w:rsidP="00721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8D42B09" w14:textId="3D2F189A" w:rsidR="005B5D5B" w:rsidRPr="004519C7" w:rsidRDefault="005B5D5B" w:rsidP="007212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E056525" w14:textId="113D7DD1" w:rsidR="005B5D5B" w:rsidRPr="004519C7" w:rsidRDefault="005B5D5B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9A">
              <w:rPr>
                <w:rFonts w:cstheme="minorHAnsi"/>
                <w:b/>
                <w:sz w:val="18"/>
                <w:szCs w:val="18"/>
              </w:rPr>
              <w:t>Principal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E83D46F" w14:textId="00D4901C" w:rsidR="005B5D5B" w:rsidRPr="004519C7" w:rsidRDefault="005B5D5B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68F5C235" w14:textId="77777777" w:rsidR="005B5D5B" w:rsidRPr="0021011F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</w:tcPr>
          <w:p w14:paraId="127969D6" w14:textId="154A92FD" w:rsidR="005B5D5B" w:rsidRPr="004519C7" w:rsidRDefault="005B5D5B" w:rsidP="0072129A">
            <w:pPr>
              <w:rPr>
                <w:rFonts w:cstheme="minorHAnsi"/>
                <w:b/>
                <w:sz w:val="18"/>
                <w:szCs w:val="18"/>
              </w:rPr>
            </w:pPr>
            <w:r w:rsidRPr="0021011F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1ED7F204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797CFE51" w14:textId="6297535F" w:rsidR="005B5D5B" w:rsidRPr="004519C7" w:rsidRDefault="005B5D5B" w:rsidP="0072129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color w:val="000000"/>
                <w:sz w:val="18"/>
                <w:szCs w:val="18"/>
              </w:rPr>
              <w:t>Student Assessment Records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CD4F87F" w14:textId="1AF64A7E" w:rsidR="005B5D5B" w:rsidRPr="004519C7" w:rsidRDefault="005B5D5B" w:rsidP="00721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B355BC4" w14:textId="6D5BF3ED" w:rsidR="005B5D5B" w:rsidRPr="004519C7" w:rsidRDefault="005B5D5B" w:rsidP="007212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ACE9BC0" w14:textId="6BB74C9E" w:rsidR="005B5D5B" w:rsidRPr="004519C7" w:rsidRDefault="005B5D5B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9A">
              <w:rPr>
                <w:rFonts w:cstheme="minorHAnsi"/>
                <w:b/>
                <w:sz w:val="18"/>
                <w:szCs w:val="18"/>
              </w:rPr>
              <w:t>Principal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90E4F3C" w14:textId="754E4C10" w:rsidR="005B5D5B" w:rsidRPr="004519C7" w:rsidRDefault="005B5D5B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5207F99F" w14:textId="77777777" w:rsidR="005B5D5B" w:rsidRPr="0021011F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</w:tcPr>
          <w:p w14:paraId="15029341" w14:textId="05100121" w:rsidR="005B5D5B" w:rsidRPr="004519C7" w:rsidRDefault="005B5D5B" w:rsidP="0072129A">
            <w:pPr>
              <w:rPr>
                <w:rFonts w:cstheme="minorHAnsi"/>
                <w:b/>
                <w:sz w:val="18"/>
                <w:szCs w:val="18"/>
              </w:rPr>
            </w:pPr>
            <w:r w:rsidRPr="0021011F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446651CA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7EB853EC" w14:textId="5CD0A165" w:rsidR="005B5D5B" w:rsidRPr="004519C7" w:rsidRDefault="005B5D5B" w:rsidP="005B5D5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color w:val="000000"/>
                <w:sz w:val="18"/>
                <w:szCs w:val="18"/>
              </w:rPr>
              <w:t>Purchasing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D6A3B6B" w14:textId="1A70A73D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07887F0" w14:textId="28D15100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A49B929" w14:textId="61F6C07A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Accounts Payable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B03B7C3" w14:textId="561CDCAA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7618ED75" w14:textId="77777777" w:rsidR="005B5D5B" w:rsidRPr="0021011F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</w:tcPr>
          <w:p w14:paraId="48AD88CF" w14:textId="492A47FF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21011F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4314456C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37A5FE06" w14:textId="2A4041F7" w:rsidR="005B5D5B" w:rsidRPr="004519C7" w:rsidRDefault="005B5D5B" w:rsidP="0072129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color w:val="000000"/>
                <w:sz w:val="18"/>
                <w:szCs w:val="18"/>
              </w:rPr>
              <w:t>Walk-Trough Observations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D0AD32F" w14:textId="766E2563" w:rsidR="005B5D5B" w:rsidRPr="004519C7" w:rsidRDefault="005B5D5B" w:rsidP="00721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60EEFD6" w14:textId="5B09D1E0" w:rsidR="005B5D5B" w:rsidRPr="004519C7" w:rsidRDefault="005B5D5B" w:rsidP="00721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C9A4662" w14:textId="079F8BAF" w:rsidR="005B5D5B" w:rsidRPr="0072129A" w:rsidRDefault="005B5D5B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9A">
              <w:rPr>
                <w:rFonts w:cstheme="minorHAnsi"/>
                <w:b/>
                <w:sz w:val="18"/>
                <w:szCs w:val="18"/>
              </w:rPr>
              <w:t>Principal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613E5C5" w14:textId="37EC7CF4" w:rsidR="005B5D5B" w:rsidRPr="004519C7" w:rsidRDefault="005B5D5B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3A844FCA" w14:textId="77777777" w:rsidR="005B5D5B" w:rsidRPr="0021011F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</w:tcPr>
          <w:p w14:paraId="34628850" w14:textId="453FC563" w:rsidR="005B5D5B" w:rsidRPr="004519C7" w:rsidRDefault="005B5D5B" w:rsidP="0072129A">
            <w:pPr>
              <w:rPr>
                <w:rFonts w:cstheme="minorHAnsi"/>
                <w:b/>
                <w:sz w:val="18"/>
                <w:szCs w:val="18"/>
              </w:rPr>
            </w:pPr>
            <w:r w:rsidRPr="0021011F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7439B0D4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0070C0"/>
            </w:tcBorders>
            <w:shd w:val="clear" w:color="auto" w:fill="DEEAF6" w:themeFill="accent5" w:themeFillTint="33"/>
            <w:vAlign w:val="center"/>
          </w:tcPr>
          <w:p w14:paraId="580E91B8" w14:textId="4CCDC38A" w:rsidR="005B5D5B" w:rsidRPr="004519C7" w:rsidRDefault="005B5D5B" w:rsidP="005B5D5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color w:val="000000"/>
                <w:sz w:val="18"/>
                <w:szCs w:val="18"/>
              </w:rPr>
              <w:t>Evaluations</w:t>
            </w:r>
          </w:p>
        </w:tc>
        <w:tc>
          <w:tcPr>
            <w:tcW w:w="5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9AC01FC" w14:textId="3CA11FB7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1F92A3E" w14:textId="0DB08708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4" w:space="0" w:color="0070C0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3C853AE" w14:textId="6DF6D60D" w:rsidR="005B5D5B" w:rsidRPr="0072129A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129A">
              <w:rPr>
                <w:rFonts w:cstheme="minorHAnsi"/>
                <w:b/>
                <w:sz w:val="18"/>
                <w:szCs w:val="18"/>
              </w:rPr>
              <w:t>Principal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ED663AB" w14:textId="53A3D9E7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1AC86638" w14:textId="77777777" w:rsidR="005B5D5B" w:rsidRPr="0021011F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</w:tcPr>
          <w:p w14:paraId="51BA541D" w14:textId="72CC182D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21011F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532C465F" w14:textId="77777777" w:rsidTr="00C70F22">
        <w:trPr>
          <w:trHeight w:val="412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068F4CE" w14:textId="0C54C132" w:rsidR="00D35B91" w:rsidRPr="004519C7" w:rsidRDefault="00D35B91" w:rsidP="0072129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Section – </w:t>
            </w: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2  Technology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Orientation:</w:t>
            </w:r>
          </w:p>
        </w:tc>
        <w:tc>
          <w:tcPr>
            <w:tcW w:w="1089" w:type="dxa"/>
            <w:gridSpan w:val="3"/>
            <w:tcBorders>
              <w:top w:val="single" w:sz="4" w:space="0" w:color="0070C0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5844C32" w14:textId="21DBC703" w:rsidR="00D35B91" w:rsidRPr="004519C7" w:rsidRDefault="00D35B91" w:rsidP="00721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7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E179389" w14:textId="7B1A658C" w:rsidR="00D35B91" w:rsidRPr="004519C7" w:rsidRDefault="00D35B91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F6BC6F9" w14:textId="7D58FD25" w:rsidR="00D35B91" w:rsidRPr="004519C7" w:rsidRDefault="00D35B91" w:rsidP="0072129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5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424BC92" w14:textId="2C8BAAD0" w:rsidR="00D35B91" w:rsidRPr="004519C7" w:rsidRDefault="00D35B91" w:rsidP="00D35B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4BD09C3" w14:textId="6A36D20A" w:rsidR="00D35B91" w:rsidRPr="004519C7" w:rsidRDefault="00D35B91" w:rsidP="0072129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C70F22" w:rsidRPr="00E872D9" w14:paraId="7093FBD4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FCA89B3" w14:textId="32C2F823" w:rsidR="005B5D5B" w:rsidRPr="004B4B58" w:rsidRDefault="005B5D5B" w:rsidP="005B5D5B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761492">
              <w:rPr>
                <w:rFonts w:cs="Times New Roman"/>
                <w:sz w:val="18"/>
                <w:szCs w:val="18"/>
              </w:rPr>
              <w:t>Electronic Media and Tech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761492">
              <w:rPr>
                <w:rFonts w:cs="Times New Roman"/>
                <w:sz w:val="18"/>
                <w:szCs w:val="18"/>
              </w:rPr>
              <w:t>Policies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9E06F06" w14:textId="24E32D0D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811948E" w14:textId="0A5B1B80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18915B3" w14:textId="735E3F02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IT Director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57D12E8" w14:textId="795F3D3B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401D4819" w14:textId="235E0579" w:rsidR="005B5D5B" w:rsidRPr="004519C7" w:rsidRDefault="00D747AE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A4B29EB" w14:textId="5432E8E4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6778A56D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562E112" w14:textId="07865512" w:rsidR="005B5D5B" w:rsidRPr="004B4B58" w:rsidRDefault="005B5D5B" w:rsidP="005B5D5B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761492">
              <w:rPr>
                <w:rFonts w:cs="Times New Roman"/>
                <w:sz w:val="18"/>
                <w:szCs w:val="18"/>
              </w:rPr>
              <w:t>Network Systems Technology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A001BA3" w14:textId="65221634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D6166AC" w14:textId="6587B8FC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DA66C14" w14:textId="5686123D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Tech.  Coach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CACCD7E" w14:textId="7D25A722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20A561CC" w14:textId="77777777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C54421A" w14:textId="66673692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74BCCB89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6F3D761" w14:textId="5F163183" w:rsidR="005B5D5B" w:rsidRPr="004B4B58" w:rsidRDefault="005B5D5B" w:rsidP="005B5D5B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sz w:val="18"/>
                <w:szCs w:val="18"/>
              </w:rPr>
            </w:pPr>
            <w:r w:rsidRPr="00761492">
              <w:rPr>
                <w:rFonts w:cs="Times New Roman"/>
                <w:sz w:val="18"/>
                <w:szCs w:val="18"/>
              </w:rPr>
              <w:t>Communication Technology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EF8CA1C" w14:textId="6B2585CC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39A8784" w14:textId="4EA45A9D" w:rsidR="005B5D5B" w:rsidRPr="004519C7" w:rsidRDefault="005B5D5B" w:rsidP="005B5D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7861E8E" w14:textId="0F4358CD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Tech.  Coach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A4DC6A5" w14:textId="322A51F3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0778824E" w14:textId="77777777" w:rsidR="005B5D5B" w:rsidRPr="004519C7" w:rsidRDefault="005B5D5B" w:rsidP="005B5D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54CA6CCD" w14:textId="7CC4081F" w:rsidR="005B5D5B" w:rsidRPr="004519C7" w:rsidRDefault="005B5D5B" w:rsidP="005B5D5B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2F651FD1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0FEED42" w14:textId="7AA651C8" w:rsidR="005B5D5B" w:rsidRPr="004B4B58" w:rsidRDefault="005B5D5B" w:rsidP="004B4B5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4B4B58">
              <w:rPr>
                <w:rFonts w:cs="Times New Roman"/>
                <w:sz w:val="18"/>
                <w:szCs w:val="18"/>
              </w:rPr>
              <w:t>Classroom Technology (SIS/LMS)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E14CEA0" w14:textId="64154C84" w:rsidR="005B5D5B" w:rsidRPr="004519C7" w:rsidRDefault="005B5D5B" w:rsidP="004B4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EE0D88B" w14:textId="6D500B80" w:rsidR="005B5D5B" w:rsidRPr="004519C7" w:rsidRDefault="005B5D5B" w:rsidP="004B4B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2DFFE9F" w14:textId="2AF0F6F4" w:rsidR="005B5D5B" w:rsidRPr="004519C7" w:rsidRDefault="005B5D5B" w:rsidP="004B4B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Tech.  Coach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6380775" w14:textId="25600DFB" w:rsidR="005B5D5B" w:rsidRPr="004519C7" w:rsidRDefault="005B5D5B" w:rsidP="004B4B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693DD252" w14:textId="77777777" w:rsidR="005B5D5B" w:rsidRPr="004519C7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E82EA58" w14:textId="186EAF0A" w:rsidR="005B5D5B" w:rsidRPr="004519C7" w:rsidRDefault="005B5D5B" w:rsidP="004B4B58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64F08731" w14:textId="77777777" w:rsidTr="00C70F22">
        <w:trPr>
          <w:trHeight w:val="376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C454E83" w14:textId="31C29785" w:rsidR="00D35B91" w:rsidRPr="004519C7" w:rsidRDefault="00D35B91" w:rsidP="004B4B58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Section – 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Classroom</w:t>
            </w:r>
            <w:proofErr w:type="gram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Management:</w:t>
            </w:r>
          </w:p>
        </w:tc>
        <w:tc>
          <w:tcPr>
            <w:tcW w:w="1089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9E1E12A" w14:textId="4DABF963" w:rsidR="00D35B91" w:rsidRPr="004519C7" w:rsidRDefault="00D35B91" w:rsidP="004B4B5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7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2987DF8D" w14:textId="598B2135" w:rsidR="00D35B91" w:rsidRPr="004519C7" w:rsidRDefault="00D35B91" w:rsidP="004B4B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C97EF26" w14:textId="4985CAB7" w:rsidR="00D35B91" w:rsidRPr="004519C7" w:rsidRDefault="00D35B91" w:rsidP="004B4B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5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06170B5" w14:textId="6F44A91D" w:rsidR="00D35B91" w:rsidRPr="004519C7" w:rsidRDefault="00D35B91" w:rsidP="00D35B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BBE7738" w14:textId="59D30B32" w:rsidR="00D35B91" w:rsidRPr="004519C7" w:rsidRDefault="00D35B91" w:rsidP="004B4B58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C70F22" w:rsidRPr="00E872D9" w14:paraId="2702549D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29AB7EB" w14:textId="7EEB1C67" w:rsidR="005B5D5B" w:rsidRPr="001A174C" w:rsidRDefault="005B5D5B" w:rsidP="00270C64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1A174C">
              <w:rPr>
                <w:sz w:val="18"/>
                <w:szCs w:val="18"/>
              </w:rPr>
              <w:t>Strategies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15080C4" w14:textId="76D01675" w:rsidR="005B5D5B" w:rsidRPr="004519C7" w:rsidRDefault="005B5D5B" w:rsidP="00270C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48E91AD" w14:textId="7B2453EB" w:rsidR="005B5D5B" w:rsidRPr="004519C7" w:rsidRDefault="005B5D5B" w:rsidP="00270C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C779BDA" w14:textId="5B81DEB5" w:rsidR="005B5D5B" w:rsidRPr="004519C7" w:rsidRDefault="005B5D5B" w:rsidP="00270C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3A2B35E" w14:textId="7AC10B5B" w:rsidR="005B5D5B" w:rsidRPr="004519C7" w:rsidRDefault="005B5D5B" w:rsidP="00270C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03EE4D15" w14:textId="2FDDC6C1" w:rsidR="005B5D5B" w:rsidRPr="004519C7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3C7E755" w14:textId="611F2C2B" w:rsidR="005B5D5B" w:rsidRPr="004519C7" w:rsidRDefault="005B5D5B" w:rsidP="00270C64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51E5D951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A43563C" w14:textId="50299C88" w:rsidR="005B5D5B" w:rsidRPr="001A174C" w:rsidRDefault="005B5D5B" w:rsidP="00270C64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1A174C">
              <w:rPr>
                <w:bCs/>
                <w:sz w:val="18"/>
                <w:szCs w:val="18"/>
              </w:rPr>
              <w:t>Organization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7301241" w14:textId="590AF77A" w:rsidR="005B5D5B" w:rsidRPr="004519C7" w:rsidRDefault="005B5D5B" w:rsidP="00270C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44FF5DE" w14:textId="3BB46551" w:rsidR="005B5D5B" w:rsidRPr="004519C7" w:rsidRDefault="005B5D5B" w:rsidP="00270C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A9816B9" w14:textId="2B4E3A6E" w:rsidR="005B5D5B" w:rsidRPr="004519C7" w:rsidRDefault="005B5D5B" w:rsidP="00270C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7AC7F37" w14:textId="032B1B94" w:rsidR="005B5D5B" w:rsidRPr="004519C7" w:rsidRDefault="005B5D5B" w:rsidP="00270C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5F7C38B5" w14:textId="77777777" w:rsidR="005B5D5B" w:rsidRPr="004519C7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F9929D0" w14:textId="7746501C" w:rsidR="005B5D5B" w:rsidRPr="004519C7" w:rsidRDefault="005B5D5B" w:rsidP="00270C64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7D5EF14E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A0EC94B" w14:textId="49CE6874" w:rsidR="005B5D5B" w:rsidRPr="001A174C" w:rsidRDefault="005B5D5B" w:rsidP="00270C64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1A174C">
              <w:rPr>
                <w:bCs/>
                <w:sz w:val="18"/>
                <w:szCs w:val="18"/>
              </w:rPr>
              <w:t>Student Expectations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2AFA3F5" w14:textId="14B882C5" w:rsidR="005B5D5B" w:rsidRPr="004519C7" w:rsidRDefault="005B5D5B" w:rsidP="00270C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44D05E8" w14:textId="784DCE70" w:rsidR="005B5D5B" w:rsidRPr="004519C7" w:rsidRDefault="005B5D5B" w:rsidP="00270C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9E86FF1" w14:textId="1E854A39" w:rsidR="005B5D5B" w:rsidRPr="004519C7" w:rsidRDefault="005B5D5B" w:rsidP="00270C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51B6882" w14:textId="16AD4632" w:rsidR="005B5D5B" w:rsidRPr="004519C7" w:rsidRDefault="005B5D5B" w:rsidP="00270C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3F0738E1" w14:textId="77777777" w:rsidR="005B5D5B" w:rsidRPr="004519C7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7853C15" w14:textId="2FADF11A" w:rsidR="005B5D5B" w:rsidRPr="004519C7" w:rsidRDefault="005B5D5B" w:rsidP="00270C64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6F0F733C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3DB201D" w14:textId="715B3CF3" w:rsidR="005B5D5B" w:rsidRPr="00E071CC" w:rsidRDefault="005B5D5B" w:rsidP="00270C64">
            <w:pPr>
              <w:pStyle w:val="ListParagraph"/>
              <w:numPr>
                <w:ilvl w:val="0"/>
                <w:numId w:val="20"/>
              </w:numPr>
              <w:rPr>
                <w:bCs/>
                <w:sz w:val="18"/>
                <w:szCs w:val="18"/>
              </w:rPr>
            </w:pPr>
            <w:r w:rsidRPr="00E071CC">
              <w:rPr>
                <w:bCs/>
                <w:sz w:val="18"/>
                <w:szCs w:val="18"/>
              </w:rPr>
              <w:t>Student Discipline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232B94F" w14:textId="240A30C5" w:rsidR="005B5D5B" w:rsidRPr="004519C7" w:rsidRDefault="005B5D5B" w:rsidP="00270C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86BE7BB" w14:textId="24683D31" w:rsidR="005B5D5B" w:rsidRPr="004519C7" w:rsidRDefault="005B5D5B" w:rsidP="00270C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EA5B9B1" w14:textId="0BFF27B0" w:rsidR="005B5D5B" w:rsidRPr="004519C7" w:rsidRDefault="005B5D5B" w:rsidP="00270C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6D17D16" w14:textId="66839C5A" w:rsidR="005B5D5B" w:rsidRPr="004519C7" w:rsidRDefault="005B5D5B" w:rsidP="00270C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55E110CD" w14:textId="77777777" w:rsidR="005B5D5B" w:rsidRPr="004519C7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DB8A144" w14:textId="3AE09C83" w:rsidR="005B5D5B" w:rsidRPr="004519C7" w:rsidRDefault="005B5D5B" w:rsidP="00270C64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1F48B83A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D2662E5" w14:textId="77FC9E1E" w:rsidR="005B5D5B" w:rsidRPr="00E071CC" w:rsidRDefault="005B5D5B" w:rsidP="00E15E32">
            <w:pPr>
              <w:rPr>
                <w:bCs/>
                <w:sz w:val="18"/>
                <w:szCs w:val="18"/>
              </w:rPr>
            </w:pPr>
            <w:r w:rsidRPr="00E071CC">
              <w:rPr>
                <w:bCs/>
                <w:sz w:val="18"/>
                <w:szCs w:val="18"/>
              </w:rPr>
              <w:t xml:space="preserve">LW – 1.    </w:t>
            </w:r>
            <w:r>
              <w:rPr>
                <w:bCs/>
                <w:sz w:val="18"/>
                <w:szCs w:val="18"/>
              </w:rPr>
              <w:t>Follow-Up Learning Walk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4ACDD62" w14:textId="174EC96C" w:rsidR="005B5D5B" w:rsidRPr="003622FF" w:rsidRDefault="005B5D5B" w:rsidP="00E15E32">
            <w:pPr>
              <w:jc w:val="center"/>
              <w:rPr>
                <w:rFonts w:cstheme="minorHAnsi"/>
                <w:sz w:val="13"/>
                <w:szCs w:val="13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74E969F" w14:textId="77777777" w:rsidR="005B5D5B" w:rsidRPr="004519C7" w:rsidRDefault="005B5D5B" w:rsidP="00E15E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CF526A7" w14:textId="45E58313" w:rsidR="005B5D5B" w:rsidRDefault="005B5D5B" w:rsidP="00E15E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3976" w:type="dxa"/>
            <w:gridSpan w:val="5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</w:tcPr>
          <w:p w14:paraId="0F432E02" w14:textId="2E045384" w:rsidR="005B5D5B" w:rsidRPr="00A04D3C" w:rsidRDefault="005B5D5B" w:rsidP="00E15E32">
            <w:pPr>
              <w:rPr>
                <w:rFonts w:cstheme="minorHAnsi"/>
                <w:sz w:val="18"/>
                <w:szCs w:val="18"/>
              </w:rPr>
            </w:pPr>
            <w:r w:rsidRPr="00A04D3C">
              <w:rPr>
                <w:rFonts w:cstheme="minorHAnsi"/>
                <w:sz w:val="18"/>
                <w:szCs w:val="18"/>
              </w:rPr>
              <w:t>See Log Page 4.</w:t>
            </w:r>
          </w:p>
        </w:tc>
      </w:tr>
      <w:tr w:rsidR="00C70F22" w:rsidRPr="00E872D9" w14:paraId="314502F0" w14:textId="77777777" w:rsidTr="00C70F22">
        <w:trPr>
          <w:trHeight w:val="403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D58A256" w14:textId="15DE8816" w:rsidR="00D35B91" w:rsidRPr="00E071CC" w:rsidRDefault="00D35B91" w:rsidP="0029364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071C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Section – </w:t>
            </w:r>
            <w:proofErr w:type="gramStart"/>
            <w:r w:rsidRPr="00E071C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4  Special</w:t>
            </w:r>
            <w:proofErr w:type="gramEnd"/>
            <w:r w:rsidRPr="00E071C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Education:</w:t>
            </w:r>
          </w:p>
        </w:tc>
        <w:tc>
          <w:tcPr>
            <w:tcW w:w="1089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C58658E" w14:textId="3FBED7E4" w:rsidR="00D35B91" w:rsidRPr="004519C7" w:rsidRDefault="00D35B91" w:rsidP="002936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7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63CC7CA" w14:textId="176D2B49" w:rsidR="00D35B91" w:rsidRPr="004519C7" w:rsidRDefault="00D35B91" w:rsidP="00293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4C943A2" w14:textId="522240BF" w:rsidR="00D35B91" w:rsidRPr="004519C7" w:rsidRDefault="00D35B91" w:rsidP="002936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5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D5ECC2E" w14:textId="256DCD47" w:rsidR="00D35B91" w:rsidRPr="004519C7" w:rsidRDefault="00D35B91" w:rsidP="00D35B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83480FC" w14:textId="2FB3BCCD" w:rsidR="00D35B91" w:rsidRPr="004519C7" w:rsidRDefault="00D35B91" w:rsidP="0029364F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C70F22" w:rsidRPr="00E872D9" w14:paraId="35A508EA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4456065" w14:textId="68B2A4EA" w:rsidR="005B5D5B" w:rsidRPr="00E850B1" w:rsidRDefault="005B5D5B" w:rsidP="0075759D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850B1">
              <w:rPr>
                <w:sz w:val="18"/>
                <w:szCs w:val="18"/>
              </w:rPr>
              <w:t>Special Education Law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09D9351" w14:textId="392F25FA" w:rsidR="005B5D5B" w:rsidRPr="004519C7" w:rsidRDefault="005B5D5B" w:rsidP="007575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48FB1AD" w14:textId="03DBF47C" w:rsidR="005B5D5B" w:rsidRPr="004519C7" w:rsidRDefault="005B5D5B" w:rsidP="007575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7A0000E" w14:textId="29F36187" w:rsidR="005B5D5B" w:rsidRPr="004519C7" w:rsidRDefault="005B5D5B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Vice-Principal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02EFA7E" w14:textId="41FD9A88" w:rsidR="005B5D5B" w:rsidRPr="004519C7" w:rsidRDefault="005B5D5B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742E66B6" w14:textId="06ECF0FC" w:rsidR="005B5D5B" w:rsidRPr="004519C7" w:rsidRDefault="005B5D5B" w:rsidP="00D35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54C92B6" w14:textId="64824217" w:rsidR="005B5D5B" w:rsidRPr="004519C7" w:rsidRDefault="005B5D5B" w:rsidP="0075759D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00826DDA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C952D0F" w14:textId="719AAEDC" w:rsidR="005B5D5B" w:rsidRPr="00E850B1" w:rsidRDefault="005B5D5B" w:rsidP="0075759D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850B1">
              <w:rPr>
                <w:sz w:val="18"/>
                <w:szCs w:val="18"/>
              </w:rPr>
              <w:t>Support Services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7F6D8EF" w14:textId="1EA0BA2E" w:rsidR="005B5D5B" w:rsidRPr="004519C7" w:rsidRDefault="005B5D5B" w:rsidP="007575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1EE566B" w14:textId="66950171" w:rsidR="005B5D5B" w:rsidRPr="004519C7" w:rsidRDefault="005B5D5B" w:rsidP="007575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F7602AA" w14:textId="7420092A" w:rsidR="005B5D5B" w:rsidRPr="004519C7" w:rsidRDefault="005B5D5B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Ed. Facilitators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D510BA5" w14:textId="69A683F0" w:rsidR="005B5D5B" w:rsidRPr="004519C7" w:rsidRDefault="005B5D5B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</w:tcPr>
          <w:p w14:paraId="6446D9A9" w14:textId="77777777" w:rsidR="005B5D5B" w:rsidRPr="004519C7" w:rsidRDefault="005B5D5B" w:rsidP="0075759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2938BB9E" w14:textId="0C81A295" w:rsidR="005B5D5B" w:rsidRPr="004519C7" w:rsidRDefault="005B5D5B" w:rsidP="0075759D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24F1BB3C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C5DF515" w14:textId="36AD91F1" w:rsidR="005B5D5B" w:rsidRPr="00E850B1" w:rsidRDefault="005B5D5B" w:rsidP="0075759D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E850B1">
              <w:rPr>
                <w:sz w:val="18"/>
                <w:szCs w:val="18"/>
              </w:rPr>
              <w:t xml:space="preserve">Parent Teacher Relationships 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8B2DC07" w14:textId="5A4E0B2C" w:rsidR="005B5D5B" w:rsidRPr="004519C7" w:rsidRDefault="005B5D5B" w:rsidP="007575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B90070F" w14:textId="77EFAC19" w:rsidR="005B5D5B" w:rsidRPr="004519C7" w:rsidRDefault="005B5D5B" w:rsidP="007575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F6BC1F7" w14:textId="6C94D72C" w:rsidR="005B5D5B" w:rsidRPr="004519C7" w:rsidRDefault="005B5D5B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Ed. Facilitators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3FCC96B" w14:textId="5CDBA857" w:rsidR="005B5D5B" w:rsidRPr="004519C7" w:rsidRDefault="005B5D5B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</w:tcPr>
          <w:p w14:paraId="4D3EAE20" w14:textId="77777777" w:rsidR="005B5D5B" w:rsidRPr="004519C7" w:rsidRDefault="005B5D5B" w:rsidP="0075759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3C7D98D" w14:textId="04F88623" w:rsidR="005B5D5B" w:rsidRPr="004519C7" w:rsidRDefault="005B5D5B" w:rsidP="0075759D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5632DCEB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044AEDE" w14:textId="012F5DE8" w:rsidR="005B5D5B" w:rsidRPr="00E850B1" w:rsidRDefault="005B5D5B" w:rsidP="0075759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E850B1">
              <w:rPr>
                <w:sz w:val="18"/>
                <w:szCs w:val="18"/>
              </w:rPr>
              <w:t>Limited English Proficiency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E404EA3" w14:textId="0D9EE961" w:rsidR="005B5D5B" w:rsidRPr="004519C7" w:rsidRDefault="005B5D5B" w:rsidP="007575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5F5661A" w14:textId="086296A1" w:rsidR="005B5D5B" w:rsidRPr="004519C7" w:rsidRDefault="005B5D5B" w:rsidP="007575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25AA9C6" w14:textId="3821D41B" w:rsidR="005B5D5B" w:rsidRPr="004519C7" w:rsidRDefault="005B5D5B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Campus Counselor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B2FB87D" w14:textId="37B61A94" w:rsidR="005B5D5B" w:rsidRPr="004519C7" w:rsidRDefault="005B5D5B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</w:tcPr>
          <w:p w14:paraId="6A682834" w14:textId="77777777" w:rsidR="005B5D5B" w:rsidRPr="004519C7" w:rsidRDefault="005B5D5B" w:rsidP="0075759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20C59005" w14:textId="7F61EA58" w:rsidR="005B5D5B" w:rsidRPr="004519C7" w:rsidRDefault="005B5D5B" w:rsidP="0075759D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2CADA36B" w14:textId="77777777" w:rsidTr="00C70F22">
        <w:trPr>
          <w:trHeight w:val="403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EB7797C" w14:textId="410E9A05" w:rsidR="00D35B91" w:rsidRPr="004519C7" w:rsidRDefault="00D35B91" w:rsidP="0075759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Section – 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Curriculum</w:t>
            </w:r>
            <w:proofErr w:type="gram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in CTE1:</w:t>
            </w:r>
          </w:p>
        </w:tc>
        <w:tc>
          <w:tcPr>
            <w:tcW w:w="1089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FBC82D6" w14:textId="0D4E5737" w:rsidR="00D35B91" w:rsidRPr="004519C7" w:rsidRDefault="00D35B91" w:rsidP="0075759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7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DF3F7B9" w14:textId="11748D49" w:rsidR="00D35B91" w:rsidRPr="004519C7" w:rsidRDefault="00D35B91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237365F3" w14:textId="3F5CD4C1" w:rsidR="00D35B91" w:rsidRPr="004519C7" w:rsidRDefault="00D35B91" w:rsidP="007575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5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C1DB4F2" w14:textId="657A05C3" w:rsidR="00D35B91" w:rsidRPr="004519C7" w:rsidRDefault="00D35B91" w:rsidP="00D35B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D1AEAC7" w14:textId="6193BF45" w:rsidR="00D35B91" w:rsidRPr="004519C7" w:rsidRDefault="00D35B91" w:rsidP="0075759D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C70F22" w:rsidRPr="00E872D9" w14:paraId="40CB8819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557537A" w14:textId="71EAFD35" w:rsidR="005B5D5B" w:rsidRPr="00030F72" w:rsidRDefault="005B5D5B" w:rsidP="00902E3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Lesson Planning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5F212B7" w14:textId="23282A90" w:rsidR="005B5D5B" w:rsidRPr="004519C7" w:rsidRDefault="005B5D5B" w:rsidP="00902E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22A5C31" w14:textId="2AB7BD9E" w:rsidR="005B5D5B" w:rsidRPr="004519C7" w:rsidRDefault="005B5D5B" w:rsidP="00902E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E1F9ACC" w14:textId="3234A205" w:rsidR="005B5D5B" w:rsidRPr="004519C7" w:rsidRDefault="005B5D5B" w:rsidP="00902E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D82332A" w14:textId="6245F681" w:rsidR="005B5D5B" w:rsidRPr="004519C7" w:rsidRDefault="005B5D5B" w:rsidP="00902E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</w:tcPr>
          <w:p w14:paraId="6555D2DF" w14:textId="65B5D4D3" w:rsidR="005B5D5B" w:rsidRPr="004519C7" w:rsidRDefault="005B5D5B" w:rsidP="00902E3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46F1AECB" w14:textId="54FF686C" w:rsidR="005B5D5B" w:rsidRPr="004519C7" w:rsidRDefault="005B5D5B" w:rsidP="00902E32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3B261913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49FF898" w14:textId="7F0653B4" w:rsidR="005B5D5B" w:rsidRPr="00E25599" w:rsidRDefault="005B5D5B" w:rsidP="00E2559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071CC">
              <w:rPr>
                <w:bCs/>
                <w:sz w:val="18"/>
                <w:szCs w:val="18"/>
              </w:rPr>
              <w:t xml:space="preserve">LW – </w:t>
            </w:r>
            <w:r>
              <w:rPr>
                <w:bCs/>
                <w:sz w:val="18"/>
                <w:szCs w:val="18"/>
              </w:rPr>
              <w:t>2</w:t>
            </w:r>
            <w:r w:rsidRPr="00E071CC">
              <w:rPr>
                <w:bCs/>
                <w:sz w:val="18"/>
                <w:szCs w:val="18"/>
              </w:rPr>
              <w:t xml:space="preserve">.    </w:t>
            </w:r>
            <w:r>
              <w:rPr>
                <w:bCs/>
                <w:sz w:val="18"/>
                <w:szCs w:val="18"/>
              </w:rPr>
              <w:t>Follow-Up Learning Walk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810C006" w14:textId="10C2AD98" w:rsidR="005B5D5B" w:rsidRPr="003622FF" w:rsidRDefault="005B5D5B" w:rsidP="00E25599">
            <w:pPr>
              <w:jc w:val="center"/>
              <w:rPr>
                <w:rFonts w:cstheme="minorHAnsi"/>
                <w:sz w:val="13"/>
                <w:szCs w:val="13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05B647B" w14:textId="77777777" w:rsidR="005B5D5B" w:rsidRPr="004519C7" w:rsidRDefault="005B5D5B" w:rsidP="00E255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D2AB3C0" w14:textId="5C7A389F" w:rsidR="005B5D5B" w:rsidRDefault="005B5D5B" w:rsidP="00E255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3976" w:type="dxa"/>
            <w:gridSpan w:val="5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</w:tcPr>
          <w:p w14:paraId="61169A30" w14:textId="6201ADD6" w:rsidR="005B5D5B" w:rsidRPr="004519C7" w:rsidRDefault="005B5D5B" w:rsidP="00E25599">
            <w:pPr>
              <w:rPr>
                <w:rFonts w:cstheme="minorHAnsi"/>
                <w:b/>
                <w:sz w:val="18"/>
                <w:szCs w:val="18"/>
              </w:rPr>
            </w:pPr>
            <w:r w:rsidRPr="00A04D3C">
              <w:rPr>
                <w:rFonts w:cstheme="minorHAnsi"/>
                <w:sz w:val="18"/>
                <w:szCs w:val="18"/>
              </w:rPr>
              <w:t>See Log Page 4.</w:t>
            </w:r>
          </w:p>
        </w:tc>
      </w:tr>
      <w:tr w:rsidR="00C70F22" w:rsidRPr="00E872D9" w14:paraId="169C6F2D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A93D471" w14:textId="398A33A9" w:rsidR="005B5D5B" w:rsidRPr="00E25599" w:rsidRDefault="005B5D5B" w:rsidP="00E25599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</w:t>
            </w:r>
            <w:r w:rsidRPr="00E071CC">
              <w:rPr>
                <w:bCs/>
                <w:sz w:val="18"/>
                <w:szCs w:val="18"/>
              </w:rPr>
              <w:t xml:space="preserve"> – 1.    </w:t>
            </w:r>
            <w:r>
              <w:rPr>
                <w:bCs/>
                <w:sz w:val="18"/>
                <w:szCs w:val="18"/>
              </w:rPr>
              <w:t>Follow-Up Workshop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449BFA2" w14:textId="7D65D502" w:rsidR="005B5D5B" w:rsidRPr="003622FF" w:rsidRDefault="005B5D5B" w:rsidP="00E25599">
            <w:pPr>
              <w:jc w:val="center"/>
              <w:rPr>
                <w:rFonts w:cstheme="minorHAnsi"/>
                <w:sz w:val="13"/>
                <w:szCs w:val="13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377893E" w14:textId="77777777" w:rsidR="005B5D5B" w:rsidRPr="004519C7" w:rsidRDefault="005B5D5B" w:rsidP="00E255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BD8E82A" w14:textId="20E9EE95" w:rsidR="005B5D5B" w:rsidRDefault="005B5D5B" w:rsidP="00E255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3976" w:type="dxa"/>
            <w:gridSpan w:val="5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</w:tcPr>
          <w:p w14:paraId="2069D1A5" w14:textId="437D26EF" w:rsidR="005B5D5B" w:rsidRPr="004519C7" w:rsidRDefault="005B5D5B" w:rsidP="00E25599">
            <w:pPr>
              <w:rPr>
                <w:rFonts w:cstheme="minorHAnsi"/>
                <w:b/>
                <w:sz w:val="18"/>
                <w:szCs w:val="18"/>
              </w:rPr>
            </w:pPr>
            <w:r w:rsidRPr="00A04D3C">
              <w:rPr>
                <w:rFonts w:cstheme="minorHAnsi"/>
                <w:sz w:val="18"/>
                <w:szCs w:val="18"/>
              </w:rPr>
              <w:t>See Log Page 4.</w:t>
            </w:r>
          </w:p>
        </w:tc>
      </w:tr>
      <w:tr w:rsidR="00C70F22" w:rsidRPr="00E872D9" w14:paraId="0E551754" w14:textId="77777777" w:rsidTr="00C70F22">
        <w:trPr>
          <w:trHeight w:val="394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F05CBFC" w14:textId="460175BC" w:rsidR="00D35B91" w:rsidRPr="004519C7" w:rsidRDefault="00D35B91" w:rsidP="00347F3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Section – 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6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Assessment</w:t>
            </w:r>
            <w:proofErr w:type="gram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&amp; Grading:</w:t>
            </w:r>
          </w:p>
        </w:tc>
        <w:tc>
          <w:tcPr>
            <w:tcW w:w="1089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C6F654D" w14:textId="5BCAD7B4" w:rsidR="00D35B91" w:rsidRPr="004519C7" w:rsidRDefault="00D35B91" w:rsidP="00347F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71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88E243F" w14:textId="0FC20B01" w:rsidR="00D35B91" w:rsidRPr="004519C7" w:rsidRDefault="00D35B91" w:rsidP="00347F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01166AB" w14:textId="222CED72" w:rsidR="00D35B91" w:rsidRPr="004519C7" w:rsidRDefault="00D35B91" w:rsidP="00347F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5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4CC5CDF" w14:textId="3A462615" w:rsidR="00D35B91" w:rsidRPr="004519C7" w:rsidRDefault="00D35B91" w:rsidP="00D35B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69C8989" w14:textId="63BE40E4" w:rsidR="00D35B91" w:rsidRPr="004519C7" w:rsidRDefault="00D35B91" w:rsidP="00347F35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C70F22" w:rsidRPr="00E872D9" w14:paraId="7B30620A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D982810" w14:textId="0F602C21" w:rsidR="005B5D5B" w:rsidRPr="00902E32" w:rsidRDefault="005B5D5B" w:rsidP="008653C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Assessment Development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5496DD0" w14:textId="76DBBA33" w:rsidR="005B5D5B" w:rsidRPr="004519C7" w:rsidRDefault="005B5D5B" w:rsidP="00902E3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145D776" w14:textId="404B56B0" w:rsidR="005B5D5B" w:rsidRPr="004519C7" w:rsidRDefault="005B5D5B" w:rsidP="00902E3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F67A833" w14:textId="7EB48A32" w:rsidR="005B5D5B" w:rsidRPr="004519C7" w:rsidRDefault="005B5D5B" w:rsidP="00902E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16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6ACA0AB" w14:textId="5FEE7069" w:rsidR="005B5D5B" w:rsidRPr="004519C7" w:rsidRDefault="005B5D5B" w:rsidP="00902E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9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</w:tcPr>
          <w:p w14:paraId="1A88E77E" w14:textId="5EA8A288" w:rsidR="005B5D5B" w:rsidRPr="004519C7" w:rsidRDefault="005B5D5B" w:rsidP="00902E3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79C8893" w14:textId="1A0A5C70" w:rsidR="005B5D5B" w:rsidRPr="004519C7" w:rsidRDefault="005B5D5B" w:rsidP="00902E32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C70F22" w:rsidRPr="00E872D9" w14:paraId="480291FD" w14:textId="77777777" w:rsidTr="008E54B5">
        <w:trPr>
          <w:trHeight w:val="178"/>
        </w:trPr>
        <w:tc>
          <w:tcPr>
            <w:tcW w:w="3851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F8DC8B7" w14:textId="6C23ED68" w:rsidR="005B5D5B" w:rsidRPr="00E5251C" w:rsidRDefault="005B5D5B" w:rsidP="00E5251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5251C">
              <w:rPr>
                <w:bCs/>
                <w:sz w:val="18"/>
                <w:szCs w:val="18"/>
              </w:rPr>
              <w:t>WS –</w:t>
            </w:r>
            <w:r>
              <w:rPr>
                <w:bCs/>
                <w:sz w:val="18"/>
                <w:szCs w:val="18"/>
              </w:rPr>
              <w:t xml:space="preserve"> 2</w:t>
            </w:r>
            <w:r w:rsidRPr="00E5251C">
              <w:rPr>
                <w:bCs/>
                <w:sz w:val="18"/>
                <w:szCs w:val="18"/>
              </w:rPr>
              <w:t>.    Follow-Up Workshop</w:t>
            </w:r>
          </w:p>
        </w:tc>
        <w:tc>
          <w:tcPr>
            <w:tcW w:w="54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D59E09C" w14:textId="2E829163" w:rsidR="005B5D5B" w:rsidRPr="003622FF" w:rsidRDefault="005B5D5B" w:rsidP="00E5251C">
            <w:pPr>
              <w:jc w:val="center"/>
              <w:rPr>
                <w:rFonts w:cstheme="minorHAnsi"/>
                <w:sz w:val="13"/>
                <w:szCs w:val="13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3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B3B8344" w14:textId="77777777" w:rsidR="005B5D5B" w:rsidRPr="004519C7" w:rsidRDefault="005B5D5B" w:rsidP="00E5251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5279E19" w14:textId="62103C6F" w:rsidR="005B5D5B" w:rsidRDefault="005B5D5B" w:rsidP="00E525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3976" w:type="dxa"/>
            <w:gridSpan w:val="5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</w:tcPr>
          <w:p w14:paraId="2143FB0B" w14:textId="0529C299" w:rsidR="005B5D5B" w:rsidRPr="004519C7" w:rsidRDefault="005B5D5B" w:rsidP="00E5251C">
            <w:pPr>
              <w:rPr>
                <w:rFonts w:cstheme="minorHAnsi"/>
                <w:b/>
                <w:sz w:val="18"/>
                <w:szCs w:val="18"/>
              </w:rPr>
            </w:pPr>
            <w:r w:rsidRPr="00A04D3C">
              <w:rPr>
                <w:rFonts w:cstheme="minorHAnsi"/>
                <w:sz w:val="18"/>
                <w:szCs w:val="18"/>
              </w:rPr>
              <w:t>See Log Page 4.</w:t>
            </w:r>
          </w:p>
        </w:tc>
      </w:tr>
    </w:tbl>
    <w:p w14:paraId="33D4F1BE" w14:textId="77777777" w:rsidR="001B638D" w:rsidRDefault="001B638D">
      <w:r>
        <w:br w:type="page"/>
      </w:r>
    </w:p>
    <w:tbl>
      <w:tblPr>
        <w:tblpPr w:leftFromText="180" w:rightFromText="180" w:vertAnchor="text" w:horzAnchor="margin" w:tblpY="281"/>
        <w:tblW w:w="10700" w:type="dxa"/>
        <w:tblLayout w:type="fixed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2150"/>
        <w:gridCol w:w="1700"/>
        <w:gridCol w:w="640"/>
        <w:gridCol w:w="529"/>
        <w:gridCol w:w="1618"/>
        <w:gridCol w:w="1257"/>
        <w:gridCol w:w="466"/>
        <w:gridCol w:w="2340"/>
      </w:tblGrid>
      <w:tr w:rsidR="00643280" w:rsidRPr="00E872D9" w14:paraId="28D2E6B1" w14:textId="77777777" w:rsidTr="00643280">
        <w:trPr>
          <w:trHeight w:val="1312"/>
        </w:trPr>
        <w:tc>
          <w:tcPr>
            <w:tcW w:w="215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1F3864" w:themeFill="accent1" w:themeFillShade="80"/>
            <w:vAlign w:val="center"/>
          </w:tcPr>
          <w:p w14:paraId="5E48C0A3" w14:textId="7FCC13B6" w:rsidR="00643280" w:rsidRDefault="00643280" w:rsidP="00C24F27">
            <w:pP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drawing>
                <wp:inline distT="0" distB="0" distL="0" distR="0" wp14:anchorId="531D2E38" wp14:editId="2182F2FC">
                  <wp:extent cx="1144905" cy="6089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TClogo-w.pd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3714" r="635" b="23404"/>
                          <a:stretch/>
                        </pic:blipFill>
                        <pic:spPr bwMode="auto">
                          <a:xfrm>
                            <a:off x="0" y="0"/>
                            <a:ext cx="1144905" cy="60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7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03962"/>
            <w:vAlign w:val="center"/>
          </w:tcPr>
          <w:p w14:paraId="5AD141B7" w14:textId="1DC78C61" w:rsidR="00643280" w:rsidRPr="004519C7" w:rsidRDefault="00643280" w:rsidP="00C24F2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NEW STAFF INDUCTION</w:t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CC4512"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t>(Educational Staff &amp; Instructional Assistants)</w:t>
            </w:r>
            <w:r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br/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SIGN-OFF FORM</w:t>
            </w:r>
          </w:p>
        </w:tc>
      </w:tr>
      <w:tr w:rsidR="00D35B91" w:rsidRPr="00E872D9" w14:paraId="5E666699" w14:textId="77777777" w:rsidTr="00C24F27">
        <w:trPr>
          <w:trHeight w:val="403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84F4FE6" w14:textId="4D413C94" w:rsidR="00D35B91" w:rsidRPr="004519C7" w:rsidRDefault="00D35B91" w:rsidP="00C24F2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Section – 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7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Teacher</w:t>
            </w:r>
            <w:proofErr w:type="gram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State Certification:</w:t>
            </w:r>
          </w:p>
        </w:tc>
        <w:tc>
          <w:tcPr>
            <w:tcW w:w="1169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C962F7A" w14:textId="129A8669" w:rsidR="00D35B91" w:rsidRPr="004519C7" w:rsidRDefault="00D35B91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8A85035" w14:textId="5B1C816D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C19E8E1" w14:textId="20CB0E45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6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AA7274D" w14:textId="0AD2A72B" w:rsidR="00D35B91" w:rsidRPr="004519C7" w:rsidRDefault="00D35B91" w:rsidP="00C24F2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907E199" w14:textId="4D525581" w:rsidR="00D35B91" w:rsidRPr="004519C7" w:rsidRDefault="00D35B91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5B5D5B" w:rsidRPr="00E872D9" w14:paraId="3002B2F7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95DE8D0" w14:textId="49ECF023" w:rsidR="005B5D5B" w:rsidRPr="00162762" w:rsidRDefault="005B5D5B" w:rsidP="00C24F2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162762">
              <w:rPr>
                <w:rFonts w:cstheme="minorHAnsi"/>
                <w:sz w:val="18"/>
                <w:szCs w:val="18"/>
              </w:rPr>
              <w:t>Teacher State Certification</w:t>
            </w:r>
            <w:r w:rsidRPr="0016276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2B93832" w14:textId="06241F62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2794EC4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2CF6D19" w14:textId="4BC206DF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Dir. CTE Systems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A994540" w14:textId="4C7B5368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42728DE2" w14:textId="172DA991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5029B0A" w14:textId="5FF7D9FC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1970D566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2AFA3FC" w14:textId="406C1995" w:rsidR="005B5D5B" w:rsidRPr="00162762" w:rsidRDefault="005B5D5B" w:rsidP="00C24F2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162762">
              <w:rPr>
                <w:rFonts w:cstheme="minorHAnsi"/>
                <w:sz w:val="18"/>
                <w:szCs w:val="18"/>
              </w:rPr>
              <w:t>Professional Development</w:t>
            </w:r>
            <w:r w:rsidRPr="0016276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732BDAF" w14:textId="236CD982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31010BC" w14:textId="050644D4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A5ECC19" w14:textId="049416B8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Dir. CTE Systems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1C8AB37" w14:textId="2FC38410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323E46F2" w14:textId="77777777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A5D541D" w14:textId="31C6C9F3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5A3BBF37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56A1719" w14:textId="0E1E363C" w:rsidR="005B5D5B" w:rsidRPr="00162762" w:rsidRDefault="005B5D5B" w:rsidP="00C24F27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162762">
              <w:rPr>
                <w:rFonts w:cstheme="minorHAnsi"/>
                <w:sz w:val="18"/>
                <w:szCs w:val="18"/>
              </w:rPr>
              <w:t>PA State Education Association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2050E60" w14:textId="53154282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BF95094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6950DC9" w14:textId="4F435F24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BCTCEA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F3ED7EB" w14:textId="05C45914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7720AC7C" w14:textId="77777777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28EE54E6" w14:textId="4699034E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D35B91" w:rsidRPr="00E872D9" w14:paraId="58419F8F" w14:textId="77777777" w:rsidTr="00C24F27">
        <w:trPr>
          <w:trHeight w:val="394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96C7CC9" w14:textId="3C33E721" w:rsidR="00D35B91" w:rsidRPr="007A2C3C" w:rsidRDefault="00D35B91" w:rsidP="00C24F27">
            <w:pPr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Section – 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8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Certifications</w:t>
            </w:r>
            <w:proofErr w:type="gram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/Career Ed. &amp; Work:</w:t>
            </w:r>
          </w:p>
        </w:tc>
        <w:tc>
          <w:tcPr>
            <w:tcW w:w="1169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BAAD409" w14:textId="07F15560" w:rsidR="00D35B91" w:rsidRPr="004519C7" w:rsidRDefault="00D35B91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3955F31" w14:textId="506508A9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471D9CD" w14:textId="4F0A0B7E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6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E16720B" w14:textId="68C56323" w:rsidR="00D35B91" w:rsidRPr="004519C7" w:rsidRDefault="00D35B91" w:rsidP="00C24F2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EBD891B" w14:textId="0DD8B7F9" w:rsidR="00D35B91" w:rsidRPr="004519C7" w:rsidRDefault="00D35B91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5B5D5B" w:rsidRPr="00E872D9" w14:paraId="133B44C7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BE120AE" w14:textId="69F27365" w:rsidR="005B5D5B" w:rsidRPr="004811B9" w:rsidRDefault="005B5D5B" w:rsidP="00C24F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4811B9">
              <w:rPr>
                <w:rFonts w:cstheme="minorHAnsi"/>
                <w:sz w:val="18"/>
                <w:szCs w:val="18"/>
              </w:rPr>
              <w:t>OSHA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6AF6184" w14:textId="577B25FB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8B1929B" w14:textId="02C94F19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I</w:t>
            </w:r>
            <w:r w:rsidRPr="003622FF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F521F0D" w14:textId="68656EDD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C7DE7EC" w14:textId="2B687FDD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3713655A" w14:textId="6306314A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5373D65" w14:textId="0B7F8B65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020C5F63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221BF20" w14:textId="1518D190" w:rsidR="005B5D5B" w:rsidRPr="004811B9" w:rsidRDefault="005B5D5B" w:rsidP="00C24F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4811B9">
              <w:rPr>
                <w:rFonts w:cstheme="minorHAnsi"/>
                <w:sz w:val="18"/>
                <w:szCs w:val="18"/>
              </w:rPr>
              <w:t>Work-Based Education</w:t>
            </w:r>
            <w:r w:rsidRPr="004811B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3AE0278" w14:textId="05631C6A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380F60E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56C4DB3" w14:textId="65239540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 Based Ed.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6EDCB54" w14:textId="74287B38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38F9BB61" w14:textId="77777777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B9E46BB" w14:textId="02EC2951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01E4B706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AD6B45E" w14:textId="14E9E392" w:rsidR="005B5D5B" w:rsidRPr="004811B9" w:rsidRDefault="005B5D5B" w:rsidP="00C24F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4811B9">
              <w:rPr>
                <w:rFonts w:cstheme="minorHAnsi"/>
                <w:sz w:val="18"/>
                <w:szCs w:val="18"/>
              </w:rPr>
              <w:t>Graduation Requirements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9D25962" w14:textId="7FED12A9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28B0FA6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BE41623" w14:textId="498D90A9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Campus Counselor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8323DD0" w14:textId="76B07DB5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473BC023" w14:textId="77777777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A7A5391" w14:textId="2D9BA5FE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5303DDA5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6DC72D8" w14:textId="63622072" w:rsidR="005B5D5B" w:rsidRPr="004811B9" w:rsidRDefault="005B5D5B" w:rsidP="00C24F2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4811B9">
              <w:rPr>
                <w:rFonts w:cstheme="minorHAnsi"/>
                <w:sz w:val="18"/>
                <w:szCs w:val="18"/>
              </w:rPr>
              <w:t>Continuing Education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22EC706" w14:textId="0C875713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0FDFE53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B12A281" w14:textId="42F1BBEA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Continuing Ed. Dir.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4F0D500" w14:textId="49FA8D4B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354BFF89" w14:textId="77777777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6284C4D" w14:textId="4F1D622C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D35B91" w:rsidRPr="00E872D9" w14:paraId="651D3AE3" w14:textId="77777777" w:rsidTr="00C24F27">
        <w:trPr>
          <w:trHeight w:val="403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D3CD26D" w14:textId="50663465" w:rsidR="00D35B91" w:rsidRPr="004519C7" w:rsidRDefault="00D35B91" w:rsidP="00C24F2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Section –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9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NOCTI</w:t>
            </w:r>
            <w:proofErr w:type="gram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F0363BD" w14:textId="325A1960" w:rsidR="00D35B91" w:rsidRPr="004519C7" w:rsidRDefault="00D35B91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20162899" w14:textId="458C42A7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D202E62" w14:textId="30E5E526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6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2901E272" w14:textId="7C929285" w:rsidR="00D35B91" w:rsidRPr="004519C7" w:rsidRDefault="00D35B91" w:rsidP="00C24F2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26A00CF1" w14:textId="4FEBED78" w:rsidR="00D35B91" w:rsidRPr="004519C7" w:rsidRDefault="00D35B91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5B5D5B" w:rsidRPr="00E872D9" w14:paraId="7F7CAA4D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0AC4A93" w14:textId="64FEA752" w:rsidR="005B5D5B" w:rsidRPr="008A3638" w:rsidRDefault="005B5D5B" w:rsidP="00C24F2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8A3638">
              <w:rPr>
                <w:rFonts w:cstheme="minorHAnsi"/>
                <w:color w:val="000000"/>
                <w:sz w:val="18"/>
                <w:szCs w:val="18"/>
              </w:rPr>
              <w:t>NOCTI System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CB5BB43" w14:textId="1C6918E4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2A80123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240532A" w14:textId="50C923D0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NOCTI Admin.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8C3359F" w14:textId="7F66BA89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2AB00548" w14:textId="66FC14E5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3ECD38E" w14:textId="4F487B53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604C33B3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0EA3B73" w14:textId="24A5E100" w:rsidR="005B5D5B" w:rsidRPr="008A3638" w:rsidRDefault="005B5D5B" w:rsidP="00C24F2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8A3638">
              <w:rPr>
                <w:rFonts w:cstheme="minorHAnsi"/>
                <w:color w:val="000000"/>
                <w:sz w:val="18"/>
                <w:szCs w:val="18"/>
              </w:rPr>
              <w:t>NOCTI Facilitation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4F791E0" w14:textId="3F5D085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15D55CA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4B0FFD8" w14:textId="34BA16AD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553FD06" w14:textId="45DC1C8E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74F6C094" w14:textId="77777777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21EBD2D" w14:textId="6460E9D0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6CEF6723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899F438" w14:textId="580CA00A" w:rsidR="005B5D5B" w:rsidRPr="00A04D3C" w:rsidRDefault="005B5D5B" w:rsidP="00C24F2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D3C">
              <w:rPr>
                <w:bCs/>
                <w:sz w:val="18"/>
                <w:szCs w:val="18"/>
              </w:rPr>
              <w:t xml:space="preserve">WS – </w:t>
            </w:r>
            <w:r>
              <w:rPr>
                <w:bCs/>
                <w:sz w:val="18"/>
                <w:szCs w:val="18"/>
              </w:rPr>
              <w:t>3</w:t>
            </w:r>
            <w:r w:rsidRPr="00A04D3C">
              <w:rPr>
                <w:bCs/>
                <w:sz w:val="18"/>
                <w:szCs w:val="18"/>
              </w:rPr>
              <w:t>.    Follow-Up Workshop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53ACEEE" w14:textId="5D308C95" w:rsidR="005B5D5B" w:rsidRPr="003622FF" w:rsidRDefault="005B5D5B" w:rsidP="00C24F27">
            <w:pPr>
              <w:jc w:val="center"/>
              <w:rPr>
                <w:rFonts w:cstheme="minorHAnsi"/>
                <w:sz w:val="13"/>
                <w:szCs w:val="13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16D88E0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228DA68" w14:textId="2A8E1EF3" w:rsidR="005B5D5B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4063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</w:tcPr>
          <w:p w14:paraId="6F42B38F" w14:textId="6B46835F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A04D3C">
              <w:rPr>
                <w:rFonts w:cstheme="minorHAnsi"/>
                <w:sz w:val="18"/>
                <w:szCs w:val="18"/>
              </w:rPr>
              <w:t>See Log Page 4.</w:t>
            </w:r>
          </w:p>
        </w:tc>
      </w:tr>
      <w:tr w:rsidR="00D35B91" w:rsidRPr="00E872D9" w14:paraId="7A42D03B" w14:textId="77777777" w:rsidTr="00C24F27">
        <w:trPr>
          <w:trHeight w:val="403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41D7881" w14:textId="30150B2B" w:rsidR="00D35B91" w:rsidRPr="004519C7" w:rsidRDefault="00D35B91" w:rsidP="00C24F2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Section –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10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Curriculum</w:t>
            </w:r>
            <w:proofErr w:type="gram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in CTE 2:</w:t>
            </w:r>
          </w:p>
        </w:tc>
        <w:tc>
          <w:tcPr>
            <w:tcW w:w="1169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4D0A89D" w14:textId="258E20CE" w:rsidR="00D35B91" w:rsidRPr="004519C7" w:rsidRDefault="00D35B91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3E1838D" w14:textId="588D3A8D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D807D01" w14:textId="3D0C2A82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6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5E31614" w14:textId="4A10B1AB" w:rsidR="00D35B91" w:rsidRPr="004519C7" w:rsidRDefault="00D35B91" w:rsidP="00C24F2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54885D2" w14:textId="130D7235" w:rsidR="00D35B91" w:rsidRPr="004519C7" w:rsidRDefault="00D35B91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5B5D5B" w:rsidRPr="00E872D9" w14:paraId="4637D47B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A150633" w14:textId="4C4C3115" w:rsidR="005B5D5B" w:rsidRPr="00D32122" w:rsidRDefault="005B5D5B" w:rsidP="00C24F2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Curriculum Dev. (LG/Scope &amp; Sequence)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39B90A5" w14:textId="3410703B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7AD3D22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C0F1E7D" w14:textId="2C647ABE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Curriculum Spec.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B1172C8" w14:textId="705C0DA9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1015E47A" w14:textId="6224EAD4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476D4689" w14:textId="02765134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241A2107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D6B9827" w14:textId="57747B2E" w:rsidR="005B5D5B" w:rsidRPr="002F316E" w:rsidRDefault="005B5D5B" w:rsidP="00C24F2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Articulations &amp; Technical Academy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3B8F8D9" w14:textId="3CE516F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2BBA8CC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44765C9" w14:textId="20F9E93B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Campus Counselor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218BB65" w14:textId="28588986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5B4FDF00" w14:textId="77777777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29D9D055" w14:textId="00FBEA15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D35B91" w:rsidRPr="00E872D9" w14:paraId="5B7034D9" w14:textId="77777777" w:rsidTr="00C24F27">
        <w:trPr>
          <w:trHeight w:val="394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58C2582" w14:textId="44978335" w:rsidR="00D35B91" w:rsidRPr="004519C7" w:rsidRDefault="00D35B91" w:rsidP="00C24F2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Section –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11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Academic</w:t>
            </w:r>
            <w:proofErr w:type="gram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Teaching Strategies:</w:t>
            </w:r>
          </w:p>
        </w:tc>
        <w:tc>
          <w:tcPr>
            <w:tcW w:w="1169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E25D9BA" w14:textId="00FF66EF" w:rsidR="00D35B91" w:rsidRPr="004519C7" w:rsidRDefault="00D35B91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2D1E686C" w14:textId="611C9260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298C563" w14:textId="20284585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6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74F1534" w14:textId="7004E565" w:rsidR="00D35B91" w:rsidRPr="004519C7" w:rsidRDefault="00D35B91" w:rsidP="00C24F2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9D92BC0" w14:textId="0A62B1E3" w:rsidR="00D35B91" w:rsidRPr="004519C7" w:rsidRDefault="00D35B91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5B5D5B" w:rsidRPr="00E872D9" w14:paraId="0817CEA4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55CBCF3" w14:textId="1B1431EF" w:rsidR="005B5D5B" w:rsidRPr="00AE7846" w:rsidRDefault="005B5D5B" w:rsidP="00C24F2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E7846">
              <w:rPr>
                <w:sz w:val="18"/>
                <w:szCs w:val="18"/>
              </w:rPr>
              <w:t>Literacy Teaching Strategies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1C9AAB8" w14:textId="3E4140AD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63B7DD4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356FD70" w14:textId="192FD9EC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B45A034" w14:textId="22EDB5BD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2FD09D44" w14:textId="044C0CEB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91FE818" w14:textId="60E79875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268488D2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BA3A274" w14:textId="3EDE7DEC" w:rsidR="005B5D5B" w:rsidRPr="00AE7846" w:rsidRDefault="005B5D5B" w:rsidP="00C24F2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AE7846">
              <w:rPr>
                <w:sz w:val="18"/>
                <w:szCs w:val="18"/>
              </w:rPr>
              <w:t>Numeracy Teaching Strategies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F9C1B27" w14:textId="07DA1714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9DBA867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AD85FA4" w14:textId="2ADE2139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9DA09D2" w14:textId="44D0C109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513C87EF" w14:textId="77777777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CB77EB3" w14:textId="14FD373B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D35B91" w:rsidRPr="00E872D9" w14:paraId="0EB0AE8A" w14:textId="77777777" w:rsidTr="00C24F27">
        <w:trPr>
          <w:trHeight w:val="403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BC354CF" w14:textId="70DC613C" w:rsidR="00D35B91" w:rsidRPr="004519C7" w:rsidRDefault="00D35B91" w:rsidP="00C24F2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Section –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12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Technology Integration:</w:t>
            </w:r>
          </w:p>
        </w:tc>
        <w:tc>
          <w:tcPr>
            <w:tcW w:w="1169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EBAC467" w14:textId="5EB1ADAB" w:rsidR="00D35B91" w:rsidRPr="004519C7" w:rsidRDefault="00D35B91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E0D8953" w14:textId="61606BD6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859E9D4" w14:textId="4B15CE1A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6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93517E3" w14:textId="5675238B" w:rsidR="00D35B91" w:rsidRPr="004519C7" w:rsidRDefault="00D35B91" w:rsidP="00C24F2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C6C3817" w14:textId="591156A0" w:rsidR="00D35B91" w:rsidRPr="004519C7" w:rsidRDefault="00D35B91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5B5D5B" w:rsidRPr="00E872D9" w14:paraId="7F0C3BD0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4A2C155" w14:textId="4415BD29" w:rsidR="005B5D5B" w:rsidRPr="001A0637" w:rsidRDefault="005B5D5B" w:rsidP="00C24F2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Technology Strategies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2DF7EBE" w14:textId="62829EC4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0F90FB8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DDCDEB5" w14:textId="2C2762AB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Tech.  Coach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D58C6EF" w14:textId="48B72CAE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DFFC2"/>
            <w:vAlign w:val="center"/>
          </w:tcPr>
          <w:p w14:paraId="6CE4D080" w14:textId="10250D0B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1D477FE" w14:textId="61614D71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79A3828A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7D89611" w14:textId="765C869E" w:rsidR="005B5D5B" w:rsidRPr="005353C5" w:rsidRDefault="005B5D5B" w:rsidP="00C24F27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353C5">
              <w:rPr>
                <w:rFonts w:cstheme="minorHAnsi"/>
                <w:color w:val="000000"/>
                <w:sz w:val="18"/>
                <w:szCs w:val="18"/>
              </w:rPr>
              <w:t xml:space="preserve">Technology </w:t>
            </w:r>
            <w:r>
              <w:rPr>
                <w:rFonts w:cstheme="minorHAnsi"/>
                <w:color w:val="000000"/>
                <w:sz w:val="18"/>
                <w:szCs w:val="18"/>
              </w:rPr>
              <w:t>Tools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B01FE2A" w14:textId="6AC3CFFD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8A1E3DC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5AF2671" w14:textId="0AA6D333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Tech.  Coach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B62ADBF" w14:textId="0A3FBD5C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0146259A" w14:textId="77777777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3B0330E" w14:textId="1847459C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D35B91" w:rsidRPr="00E872D9" w14:paraId="3A76133C" w14:textId="77777777" w:rsidTr="00C24F27">
        <w:trPr>
          <w:trHeight w:val="403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097F087" w14:textId="36331CEC" w:rsidR="00D35B91" w:rsidRPr="004519C7" w:rsidRDefault="00D35B91" w:rsidP="00C24F2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Section –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13</w:t>
            </w: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Student Learning Objective:</w:t>
            </w:r>
          </w:p>
        </w:tc>
        <w:tc>
          <w:tcPr>
            <w:tcW w:w="1169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77AB44C" w14:textId="6F9E9CBC" w:rsidR="00D35B91" w:rsidRPr="004519C7" w:rsidRDefault="00D35B91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Required:</w:t>
            </w: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963BC33" w14:textId="32EFBD74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Primary  Content</w:t>
            </w:r>
            <w:proofErr w:type="gramEnd"/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2237BC48" w14:textId="3243C702" w:rsidR="00D35B91" w:rsidRPr="004519C7" w:rsidRDefault="00D35B91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46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4CD84E4" w14:textId="36FFB743" w:rsidR="00D35B91" w:rsidRPr="004519C7" w:rsidRDefault="00D35B91" w:rsidP="00C24F2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F3EE222" w14:textId="23AD922D" w:rsidR="00D35B91" w:rsidRPr="004519C7" w:rsidRDefault="00D35B91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5B5D5B" w:rsidRPr="00E872D9" w14:paraId="4E735D2F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4888AA0" w14:textId="31F13AE3" w:rsidR="005B5D5B" w:rsidRPr="00423E3F" w:rsidRDefault="005B5D5B" w:rsidP="00C24F2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SLO Prep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53B0567" w14:textId="5D3651BA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BA93C49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67A8B32" w14:textId="59C4BFDC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1257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63ACC5C" w14:textId="16C076AB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46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DFFC2"/>
            <w:vAlign w:val="center"/>
          </w:tcPr>
          <w:p w14:paraId="56D3D659" w14:textId="4BAE7875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1.75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8BEE565" w14:textId="08E86769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5B5D5B" w:rsidRPr="00E872D9" w14:paraId="273F1A8E" w14:textId="77777777" w:rsidTr="005B5D5B">
        <w:trPr>
          <w:trHeight w:val="178"/>
        </w:trPr>
        <w:tc>
          <w:tcPr>
            <w:tcW w:w="385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10D7B0B" w14:textId="3083A0EC" w:rsidR="005B5D5B" w:rsidRPr="004519C7" w:rsidRDefault="005B5D5B" w:rsidP="00C24F2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LW – 4.    Follow-Up Learning Walk</w:t>
            </w:r>
          </w:p>
        </w:tc>
        <w:tc>
          <w:tcPr>
            <w:tcW w:w="6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D361F06" w14:textId="3ECA450E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622FF">
              <w:rPr>
                <w:rFonts w:cstheme="minorHAnsi"/>
                <w:sz w:val="13"/>
                <w:szCs w:val="13"/>
              </w:rPr>
              <w:t>IS</w:t>
            </w:r>
          </w:p>
        </w:tc>
        <w:tc>
          <w:tcPr>
            <w:tcW w:w="529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19409F8" w14:textId="77777777" w:rsidR="005B5D5B" w:rsidRPr="004519C7" w:rsidRDefault="005B5D5B" w:rsidP="00C24F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74F3B00" w14:textId="74069719" w:rsidR="005B5D5B" w:rsidRPr="004519C7" w:rsidRDefault="005B5D5B" w:rsidP="00C24F2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Instr. Coaches</w:t>
            </w:r>
          </w:p>
        </w:tc>
        <w:tc>
          <w:tcPr>
            <w:tcW w:w="4063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4" w:space="0" w:color="2F5496" w:themeColor="accent1" w:themeShade="BF"/>
            </w:tcBorders>
          </w:tcPr>
          <w:p w14:paraId="221553DD" w14:textId="742BDD25" w:rsidR="005B5D5B" w:rsidRPr="004519C7" w:rsidRDefault="005B5D5B" w:rsidP="00C24F27">
            <w:pPr>
              <w:rPr>
                <w:rFonts w:cstheme="minorHAnsi"/>
                <w:b/>
                <w:sz w:val="18"/>
                <w:szCs w:val="18"/>
              </w:rPr>
            </w:pPr>
            <w:r w:rsidRPr="00A04D3C">
              <w:rPr>
                <w:rFonts w:cstheme="minorHAnsi"/>
                <w:sz w:val="18"/>
                <w:szCs w:val="18"/>
              </w:rPr>
              <w:t>See Log Page 4.</w:t>
            </w:r>
          </w:p>
        </w:tc>
      </w:tr>
      <w:tr w:rsidR="00D35B91" w:rsidRPr="00E872D9" w14:paraId="500E4111" w14:textId="77777777" w:rsidTr="00C24F27">
        <w:trPr>
          <w:trHeight w:val="187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4" w:space="0" w:color="FFFFFF"/>
              <w:bottom w:val="single" w:sz="8" w:space="0" w:color="3377BC"/>
              <w:right w:val="single" w:sz="4" w:space="0" w:color="FFFFFF"/>
            </w:tcBorders>
            <w:shd w:val="clear" w:color="auto" w:fill="auto"/>
            <w:vAlign w:val="center"/>
          </w:tcPr>
          <w:p w14:paraId="4132AC71" w14:textId="77777777" w:rsidR="00D35B91" w:rsidRPr="004519C7" w:rsidRDefault="00D35B91" w:rsidP="00C24F27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D35B91" w:rsidRPr="00E872D9" w14:paraId="6ED3B4C6" w14:textId="77777777" w:rsidTr="00C24F27">
        <w:trPr>
          <w:trHeight w:val="432"/>
        </w:trPr>
        <w:tc>
          <w:tcPr>
            <w:tcW w:w="7894" w:type="dxa"/>
            <w:gridSpan w:val="6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2073D0A" w14:textId="0B734F4E" w:rsidR="00D35B91" w:rsidRPr="004519C7" w:rsidRDefault="00113B4A" w:rsidP="00C24F27">
            <w:pPr>
              <w:jc w:val="right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SECTIONS - </w:t>
            </w:r>
            <w:r w:rsidR="00D35B9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Sub-Total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Hours</w:t>
            </w:r>
            <w:r w:rsidR="00D35B9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66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FD966" w:themeFill="accent4" w:themeFillTint="99"/>
            <w:vAlign w:val="center"/>
          </w:tcPr>
          <w:p w14:paraId="7ABD8145" w14:textId="77777777" w:rsidR="00D35B91" w:rsidRDefault="00D35B91" w:rsidP="00C24F2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53152FB2" w14:textId="20ECA453" w:rsidR="00D35B91" w:rsidRPr="004519C7" w:rsidRDefault="00D35B91" w:rsidP="00C24F27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</w:tbl>
    <w:p w14:paraId="513ED8C6" w14:textId="37862CFC" w:rsidR="00144593" w:rsidRDefault="00144593"/>
    <w:p w14:paraId="13261E5C" w14:textId="77777777" w:rsidR="00C24F27" w:rsidRDefault="00C24F27">
      <w:r>
        <w:br w:type="page"/>
      </w:r>
    </w:p>
    <w:tbl>
      <w:tblPr>
        <w:tblpPr w:leftFromText="180" w:rightFromText="180" w:vertAnchor="text" w:horzAnchor="margin" w:tblpY="281"/>
        <w:tblW w:w="10700" w:type="dxa"/>
        <w:tblLayout w:type="fixed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2240"/>
        <w:gridCol w:w="1980"/>
        <w:gridCol w:w="1080"/>
        <w:gridCol w:w="540"/>
        <w:gridCol w:w="2340"/>
        <w:gridCol w:w="2520"/>
      </w:tblGrid>
      <w:tr w:rsidR="00643280" w:rsidRPr="00E872D9" w14:paraId="0FC6D850" w14:textId="77777777" w:rsidTr="00643280">
        <w:trPr>
          <w:trHeight w:val="1312"/>
        </w:trPr>
        <w:tc>
          <w:tcPr>
            <w:tcW w:w="22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1F3864" w:themeFill="accent1" w:themeFillShade="80"/>
            <w:vAlign w:val="center"/>
          </w:tcPr>
          <w:p w14:paraId="7C6A18FA" w14:textId="07804EA1" w:rsidR="00643280" w:rsidRDefault="00643280" w:rsidP="003976E7">
            <w:pP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drawing>
                <wp:inline distT="0" distB="0" distL="0" distR="0" wp14:anchorId="605536B3" wp14:editId="4020646B">
                  <wp:extent cx="1144905" cy="6089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TClogo-w.pd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3714" r="635" b="23404"/>
                          <a:stretch/>
                        </pic:blipFill>
                        <pic:spPr bwMode="auto">
                          <a:xfrm>
                            <a:off x="0" y="0"/>
                            <a:ext cx="1144905" cy="60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5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03962"/>
            <w:vAlign w:val="center"/>
          </w:tcPr>
          <w:p w14:paraId="24CAB678" w14:textId="071FEC11" w:rsidR="00643280" w:rsidRPr="004519C7" w:rsidRDefault="00643280" w:rsidP="003976E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NEW STAFF INDUCTION</w:t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CC4512"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t>(Educational Staff &amp; Instructional Assistants)</w:t>
            </w:r>
            <w:r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br/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MENTOR/COACH MEETING LOG</w:t>
            </w:r>
          </w:p>
        </w:tc>
      </w:tr>
      <w:tr w:rsidR="009847C7" w:rsidRPr="00E872D9" w14:paraId="19EB19F5" w14:textId="77777777" w:rsidTr="003976E7">
        <w:trPr>
          <w:trHeight w:val="403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A6529D0" w14:textId="1E4D7B0F" w:rsidR="009847C7" w:rsidRPr="004519C7" w:rsidRDefault="009847C7" w:rsidP="003976E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Week/Topic: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1D24B5E" w14:textId="724F6DDB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EFF9063" w14:textId="49A56103" w:rsidR="009847C7" w:rsidRPr="00060233" w:rsidRDefault="00113B4A" w:rsidP="003976E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Hrs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BA229E5" w14:textId="61ED7DCA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0233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Mentor/Coach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72DFA60" w14:textId="77777777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9847C7" w:rsidRPr="00E872D9" w14:paraId="64BD5618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B4F80C0" w14:textId="2C56E74F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>How can I assist you in your first week?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C5A9647" w14:textId="548E3D53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4B239158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A440F7D" w14:textId="7E1372AF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0130541" w14:textId="77777777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71017090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FDD210D" w14:textId="5E270696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F479BA">
              <w:rPr>
                <w:rFonts w:cs="Times New Roman"/>
                <w:sz w:val="18"/>
                <w:szCs w:val="18"/>
              </w:rPr>
              <w:t>CareerSafe</w:t>
            </w:r>
            <w:proofErr w:type="spellEnd"/>
            <w:r w:rsidRPr="00F479BA">
              <w:rPr>
                <w:rFonts w:cs="Times New Roman"/>
                <w:sz w:val="18"/>
                <w:szCs w:val="18"/>
              </w:rPr>
              <w:t xml:space="preserve"> - Login Teacher/S</w:t>
            </w:r>
            <w:r>
              <w:rPr>
                <w:rFonts w:cs="Times New Roman"/>
                <w:sz w:val="18"/>
                <w:szCs w:val="18"/>
              </w:rPr>
              <w:t xml:space="preserve">tudent </w:t>
            </w:r>
            <w:r w:rsidRPr="00F479BA">
              <w:rPr>
                <w:rFonts w:cs="Times New Roman"/>
                <w:sz w:val="18"/>
                <w:szCs w:val="18"/>
              </w:rPr>
              <w:t xml:space="preserve">Vouchers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149DE9E" w14:textId="0A3BC1D9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786F7097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9EE3DA6" w14:textId="39C93E7F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3BFD2AA" w14:textId="58B02D2D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76DAC3A8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DCE7515" w14:textId="2EB396B4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>Creat</w:t>
            </w:r>
            <w:r>
              <w:rPr>
                <w:rFonts w:cs="Times New Roman"/>
                <w:sz w:val="18"/>
                <w:szCs w:val="18"/>
              </w:rPr>
              <w:t>ing a Knowledge Bank/Assignment…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46E76BA" w14:textId="494C23C9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1AE4F121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CCD9E13" w14:textId="1FEE7AAD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7363D4E" w14:textId="39B7026A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64F56511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8D34864" w14:textId="6D9B20DC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 xml:space="preserve">Special Education (IEP) Review P-Drive/CM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C8D27D3" w14:textId="26F489B4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04901390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E3DC177" w14:textId="239ACBFB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233B6B8" w14:textId="36EA2DC8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631CFD78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FF0A9FB" w14:textId="2F9322F5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 xml:space="preserve">Progress Reports – (ITC) Parent College Night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EB5F5CD" w14:textId="1820E1B5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04CBECFD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5A3775E" w14:textId="183D5AAA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B2705F9" w14:textId="7A6246DE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09A73272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4F9FEA7" w14:textId="2CAB4151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 xml:space="preserve">Occupational Advisory Committee – OAC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5AB1725" w14:textId="6EFD2AA2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5AA0B779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FA3D569" w14:textId="437AD741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B3EF770" w14:textId="61258444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68E5628A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D9B3B90" w14:textId="1F245F65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>Open House/8</w:t>
            </w:r>
            <w:r w:rsidRPr="00F479BA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F479BA">
              <w:rPr>
                <w:rFonts w:cs="Times New Roman"/>
                <w:sz w:val="18"/>
                <w:szCs w:val="18"/>
              </w:rPr>
              <w:t xml:space="preserve"> &amp; 9</w:t>
            </w:r>
            <w:r w:rsidRPr="00F479BA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 w:rsidRPr="00F479BA">
              <w:rPr>
                <w:rFonts w:cs="Times New Roman"/>
                <w:sz w:val="18"/>
                <w:szCs w:val="18"/>
              </w:rPr>
              <w:t xml:space="preserve"> Grade Tours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748E205" w14:textId="2711053E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69EB091F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213CA70" w14:textId="09505574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C49DE63" w14:textId="33666424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61B84744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F3CF22F" w14:textId="50E46391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 xml:space="preserve">Student Contracts/Report Card &amp; Comments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023A688" w14:textId="526C1AE7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7A5103E7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2B85E62" w14:textId="534ADEC5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2609D189" w14:textId="72023635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266DE76B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FE0187C" w14:textId="1BAEBD7C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 xml:space="preserve">Student Projects/Portfolio (99’s)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318368D" w14:textId="343B3BD0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0EA29102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2F1691B" w14:textId="18C31252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25A1F42" w14:textId="44476C55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5188E17E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96F9935" w14:textId="4934C58F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 xml:space="preserve">Teacher Observation Rubric, SLO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955784B" w14:textId="0ECBAB21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3F9E772F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EF4C0C4" w14:textId="72D3BA49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E941225" w14:textId="20FF85F4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4C2AF35B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A4A43E0" w14:textId="23954CD0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>Classroom Observations (</w:t>
            </w:r>
            <w:proofErr w:type="spellStart"/>
            <w:r w:rsidRPr="00F479BA">
              <w:rPr>
                <w:rFonts w:cs="Times New Roman"/>
                <w:sz w:val="18"/>
                <w:szCs w:val="18"/>
              </w:rPr>
              <w:t>EWalk</w:t>
            </w:r>
            <w:proofErr w:type="spellEnd"/>
            <w:r w:rsidRPr="00F479BA">
              <w:rPr>
                <w:rFonts w:cs="Times New Roman"/>
                <w:sz w:val="18"/>
                <w:szCs w:val="18"/>
              </w:rPr>
              <w:t xml:space="preserve">)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E1AC9DC" w14:textId="1598DEA1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6980381C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4BEBC77" w14:textId="473F7BE1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2450D5E8" w14:textId="656B80E3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1D5FE82D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3DFE064" w14:textId="61A76AB2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Purchasing, </w:t>
            </w:r>
            <w:r w:rsidRPr="00F479BA">
              <w:rPr>
                <w:rFonts w:cs="Times New Roman"/>
                <w:sz w:val="18"/>
                <w:szCs w:val="18"/>
              </w:rPr>
              <w:t>Doc-Base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F479BA">
              <w:rPr>
                <w:rFonts w:cs="Times New Roman"/>
                <w:sz w:val="18"/>
                <w:szCs w:val="18"/>
              </w:rPr>
              <w:t xml:space="preserve"> &amp; </w:t>
            </w:r>
            <w:proofErr w:type="spellStart"/>
            <w:r w:rsidRPr="00F479BA">
              <w:rPr>
                <w:rFonts w:cs="Times New Roman"/>
                <w:sz w:val="18"/>
                <w:szCs w:val="18"/>
              </w:rPr>
              <w:t>MyBuilding</w:t>
            </w:r>
            <w:proofErr w:type="spellEnd"/>
            <w:r w:rsidRPr="00F479BA">
              <w:rPr>
                <w:rFonts w:cs="Times New Roman"/>
                <w:sz w:val="18"/>
                <w:szCs w:val="18"/>
              </w:rPr>
              <w:t xml:space="preserve"> </w:t>
            </w:r>
            <w:r w:rsidR="009847C7"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EB04A06" w14:textId="32494FCD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2B8582D5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C149F05" w14:textId="4D6EB794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E2570AA" w14:textId="790892F2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2F379862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AADFDE4" w14:textId="3635BB85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--  </w:t>
            </w:r>
            <w:r w:rsidRPr="00826F53">
              <w:rPr>
                <w:rFonts w:cstheme="minorHAnsi"/>
                <w:b/>
                <w:sz w:val="18"/>
                <w:szCs w:val="18"/>
              </w:rPr>
              <w:t>Holiday</w:t>
            </w:r>
            <w:proofErr w:type="gramEnd"/>
            <w:r w:rsidRPr="00826F53">
              <w:rPr>
                <w:rFonts w:cstheme="minorHAnsi"/>
                <w:b/>
                <w:sz w:val="18"/>
                <w:szCs w:val="18"/>
              </w:rPr>
              <w:t xml:space="preserve"> Break No Meeting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FF1F9A7" w14:textId="1DDCCEC3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1CA2D25A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1037619" w14:textId="7177D13C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5CD695A4" w14:textId="5C1CE018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9847C7" w:rsidRPr="00E872D9" w14:paraId="5CC14851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8AE9CEA" w14:textId="34839F15" w:rsidR="009847C7" w:rsidRPr="00F479BA" w:rsidRDefault="00F479BA" w:rsidP="003976E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 xml:space="preserve">Classroom Discipline &amp; Notes (Classmate) </w:t>
            </w:r>
            <w:r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DC6B1AB" w14:textId="47D720A1" w:rsidR="009847C7" w:rsidRPr="004519C7" w:rsidRDefault="009847C7" w:rsidP="003976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6FC701B4" w14:textId="77777777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A9AE648" w14:textId="7D6D93AB" w:rsidR="009847C7" w:rsidRPr="004519C7" w:rsidRDefault="009847C7" w:rsidP="003976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38126FC" w14:textId="1117E413" w:rsidR="009847C7" w:rsidRPr="004519C7" w:rsidRDefault="009847C7" w:rsidP="003976E7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26C33822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AEA0D33" w14:textId="123D8859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theme="minorHAnsi"/>
                <w:sz w:val="18"/>
                <w:szCs w:val="18"/>
              </w:rPr>
              <w:t>Substitute Teacher/IA Manual</w:t>
            </w:r>
            <w:r w:rsidRPr="00F479BA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00966BA" w14:textId="29D4F560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4ECAFFAD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3B6912A" w14:textId="78D998E2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DEBB674" w14:textId="59DF749A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700F7E33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6A2B127" w14:textId="7411B182" w:rsidR="00F479BA" w:rsidRPr="00F479BA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A7329CA" w14:textId="4419D3BA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1C692525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F1717B5" w14:textId="1E1B67C8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3F52EC2" w14:textId="7788AF0D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00E9D74D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A927CD5" w14:textId="0075DAF6" w:rsidR="00F479BA" w:rsidRPr="00F479BA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 xml:space="preserve">Reflection on the First Half of the Year 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0CBBBA3" w14:textId="2E310D97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172C3176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2EA4843" w14:textId="1011D52F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0E30954" w14:textId="676B9A8B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37B4EA6A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1F00105" w14:textId="13866513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--  </w:t>
            </w:r>
            <w:r w:rsidRPr="00826F53">
              <w:rPr>
                <w:rFonts w:cstheme="minorHAnsi"/>
                <w:b/>
                <w:sz w:val="18"/>
                <w:szCs w:val="18"/>
              </w:rPr>
              <w:t>Holiday</w:t>
            </w:r>
            <w:proofErr w:type="gramEnd"/>
            <w:r w:rsidRPr="00826F53">
              <w:rPr>
                <w:rFonts w:cstheme="minorHAnsi"/>
                <w:b/>
                <w:sz w:val="18"/>
                <w:szCs w:val="18"/>
              </w:rPr>
              <w:t xml:space="preserve"> Break No Meeting</w:t>
            </w:r>
            <w:r w:rsidRPr="00060233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F64002C" w14:textId="4DD42881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6C54DD00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A676C6D" w14:textId="7425E1D0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4CB786A3" w14:textId="50329B4C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5F28E100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8A3FE40" w14:textId="7D40E2FD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CTSO (Career &amp; Technical Student Org)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65DC0AE" w14:textId="2D1744A0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7A082839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5B5AE79" w14:textId="29FD6B3F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5F33AF1" w14:textId="3BBF4A0C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15CC9A31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FE83802" w14:textId="1220B9B4" w:rsidR="00F479BA" w:rsidRPr="00F479BA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479BA">
              <w:rPr>
                <w:rFonts w:cs="Times New Roman"/>
                <w:sz w:val="18"/>
                <w:szCs w:val="18"/>
              </w:rPr>
              <w:t xml:space="preserve">NOCTI PRE-TEST Score Reports  </w:t>
            </w:r>
            <w:r w:rsidRPr="00F47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AB99FC2" w14:textId="7338CB88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660435F3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E32B934" w14:textId="734CD7EB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AF7F706" w14:textId="42C52D94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1288A41D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537F507" w14:textId="21725631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EBFE8A9" w14:textId="445E56C5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2A3FCEF5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34D4A12" w14:textId="2A556CE8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71F9AF5" w14:textId="431E99F3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6B520106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4A098CE" w14:textId="0804E482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012D6D3" w14:textId="431F0ACF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2EFA8107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DC83B23" w14:textId="5BF707FE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591896D" w14:textId="11E48248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6EBFF1F3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8E6908D" w14:textId="0666B790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0441B69" w14:textId="6FA4EB2D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47F25A0B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FDC48BD" w14:textId="5BDCFD68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0DF39F9" w14:textId="1CB190AA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57810C16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D64E245" w14:textId="63078AF2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249547F" w14:textId="0E44DEFA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28269D85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23B6766" w14:textId="50DC228F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BFA9708" w14:textId="1F4EA536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2C884783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6718674" w14:textId="2724C96F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C3FE4CF" w14:textId="2EDA0C8E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0766B6A8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A39BCC7" w14:textId="62D458FC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40C077F" w14:textId="3C597439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3C97936A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F543B86" w14:textId="4ECC82DA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D7C7BF1" w14:textId="14C7AF1C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1604A15C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BAB948E" w14:textId="1CD79891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06EFAC9" w14:textId="40002CF4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72264B87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D66DAEF" w14:textId="61C951B9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DE9DCE3" w14:textId="58333EBC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5123CDEC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FCBD70B" w14:textId="5923E562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A058E05" w14:textId="66D383E8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7ACBD467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D174D23" w14:textId="38EE5197" w:rsidR="00F479BA" w:rsidRPr="00060233" w:rsidRDefault="00502EF0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826F53">
              <w:rPr>
                <w:rFonts w:cs="Times New Roman"/>
                <w:sz w:val="18"/>
                <w:szCs w:val="18"/>
              </w:rPr>
              <w:t xml:space="preserve">Student Recruiting &amp; Marketing  </w:t>
            </w:r>
            <w:r w:rsidR="00F479BA"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1F717D9" w14:textId="33239D0C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187DB7E5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F5ABB65" w14:textId="262C9C8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6D3EA2F" w14:textId="2EA56353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17692896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DA8BFD7" w14:textId="19E03501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DD47685" w14:textId="3E62EBCC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5974C0ED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AD396DF" w14:textId="15D2F7AF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24FB897" w14:textId="44C8F507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22448269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9155A5F" w14:textId="6C6CD732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338E4D3" w14:textId="5EDE3A96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70E8EAB0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8AF4539" w14:textId="1E6DAF40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56FF7BFD" w14:textId="086CBFCA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125E4BCA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4FBD034" w14:textId="4F064F58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B6F1D47" w14:textId="78D904DD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6CDF1E6C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0C30416" w14:textId="2AD5F32F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44808AEC" w14:textId="6A0E52C2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27F561FB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3E6BF4F" w14:textId="4289CA2C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6461B2E" w14:textId="01E11C80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62E7B419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A8D999D" w14:textId="2913426A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54AF714" w14:textId="423BAE9D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3FFE33AE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6970D99" w14:textId="06A69335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BF1478C" w14:textId="61AA1E1B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22A79F3C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252C311" w14:textId="5F92ED54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5C122ABB" w14:textId="1C40627F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2CC4982F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E7B17F4" w14:textId="15DC322E" w:rsidR="00F479BA" w:rsidRPr="00060233" w:rsidRDefault="00826F53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 xml:space="preserve">--  </w:t>
            </w:r>
            <w:r w:rsidRPr="00826F53">
              <w:rPr>
                <w:rFonts w:cstheme="minorHAnsi"/>
                <w:b/>
                <w:sz w:val="18"/>
                <w:szCs w:val="18"/>
              </w:rPr>
              <w:t>Holiday</w:t>
            </w:r>
            <w:proofErr w:type="gramEnd"/>
            <w:r w:rsidRPr="00826F53">
              <w:rPr>
                <w:rFonts w:cstheme="minorHAnsi"/>
                <w:b/>
                <w:sz w:val="18"/>
                <w:szCs w:val="18"/>
              </w:rPr>
              <w:t xml:space="preserve"> Break No Meeting</w:t>
            </w:r>
            <w:r w:rsidRPr="00060233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3529993" w14:textId="4029948D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43B4B6BD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2DA5D24" w14:textId="23CE7D96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E340584" w14:textId="7D98EA64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01A196D4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11767FD" w14:textId="7A4DD07D" w:rsidR="00F479BA" w:rsidRPr="00826F53" w:rsidRDefault="00502EF0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9FD4109" w14:textId="600B8EB2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24E60B9F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3B4ADDE" w14:textId="4372C46B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557EEEF2" w14:textId="3A9E6325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1E8AC501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E3AB01A" w14:textId="694E6425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C829390" w14:textId="5B1597EC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401390AC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863C50A" w14:textId="284D7F26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68B06A6" w14:textId="456CB2F7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3FB2BA83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13D784A" w14:textId="761A889E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E3C7B2A" w14:textId="2E8792FA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1F79C2CF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14DAA4A" w14:textId="7DC23BB6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B8A9CEA" w14:textId="009761EF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0954FCAD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1BC36BC" w14:textId="4A94C1C0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C8C9FF0" w14:textId="066FB225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7A491343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9E0ABA0" w14:textId="13BAA498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B2519A0" w14:textId="75866F0B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5167A2FF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93F70CE" w14:textId="415EF5C0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1D766CD" w14:textId="62C9B5D1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3CBCA76B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F8FB537" w14:textId="0AFD9152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7727EACD" w14:textId="0F66E391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65D6B2B7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E771419" w14:textId="3CAB4595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End-of-Year Check-Out Procedure</w:t>
            </w:r>
            <w:r w:rsidRPr="00060233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94AE53E" w14:textId="24F1DD37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709B965E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9492D0D" w14:textId="12D0D582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7522809" w14:textId="0494D4E7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4D2F9C41" w14:textId="77777777" w:rsidTr="003976E7">
        <w:trPr>
          <w:trHeight w:val="20"/>
        </w:trPr>
        <w:tc>
          <w:tcPr>
            <w:tcW w:w="422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120E24B" w14:textId="5CB84834" w:rsidR="00F479BA" w:rsidRPr="00060233" w:rsidRDefault="00F479BA" w:rsidP="00F479B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060233">
              <w:rPr>
                <w:rFonts w:cstheme="minorHAnsi"/>
                <w:sz w:val="18"/>
                <w:szCs w:val="18"/>
              </w:rPr>
              <w:t>___________________________________</w:t>
            </w:r>
            <w:r w:rsidRPr="000602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5964CE2" w14:textId="188D5D6C" w:rsidR="00F479BA" w:rsidRPr="004519C7" w:rsidRDefault="00F479BA" w:rsidP="00F479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BE4D5" w:themeFill="accent2" w:themeFillTint="33"/>
          </w:tcPr>
          <w:p w14:paraId="12D75663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2105AAF" w14:textId="18626C09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873CA96" w14:textId="45B99836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F479BA" w:rsidRPr="00E872D9" w14:paraId="6C32E1F5" w14:textId="77777777" w:rsidTr="003976E7">
        <w:trPr>
          <w:trHeight w:val="20"/>
        </w:trPr>
        <w:tc>
          <w:tcPr>
            <w:tcW w:w="10700" w:type="dxa"/>
            <w:gridSpan w:val="6"/>
            <w:tcBorders>
              <w:top w:val="single" w:sz="8" w:space="0" w:color="3377BC"/>
              <w:left w:val="single" w:sz="4" w:space="0" w:color="FFFFFF"/>
              <w:bottom w:val="single" w:sz="8" w:space="0" w:color="3377BC"/>
              <w:right w:val="single" w:sz="4" w:space="0" w:color="FFFFFF"/>
            </w:tcBorders>
            <w:shd w:val="clear" w:color="auto" w:fill="auto"/>
            <w:vAlign w:val="center"/>
          </w:tcPr>
          <w:p w14:paraId="49AF7BF2" w14:textId="77777777" w:rsidR="00F479BA" w:rsidRPr="004519C7" w:rsidRDefault="00F479BA" w:rsidP="00F479B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79BA" w:rsidRPr="00E872D9" w14:paraId="4E6187D3" w14:textId="77777777" w:rsidTr="00B644D9">
        <w:trPr>
          <w:trHeight w:val="403"/>
        </w:trPr>
        <w:tc>
          <w:tcPr>
            <w:tcW w:w="530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A25CBE6" w14:textId="6B4B014E" w:rsidR="00F479BA" w:rsidRPr="004519C7" w:rsidRDefault="00F479BA" w:rsidP="00F479B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WEEKLY MEETINGS - Sub-Total Hours:</w:t>
            </w:r>
          </w:p>
        </w:tc>
        <w:tc>
          <w:tcPr>
            <w:tcW w:w="5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4B083" w:themeFill="accent2" w:themeFillTint="99"/>
          </w:tcPr>
          <w:p w14:paraId="170C2D65" w14:textId="77777777" w:rsidR="00F479BA" w:rsidRPr="004519C7" w:rsidRDefault="00F479BA" w:rsidP="00F479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49363277" w14:textId="19843D0F" w:rsidR="00F479BA" w:rsidRPr="004519C7" w:rsidRDefault="00F479BA" w:rsidP="00B644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F3AD09A" w14:textId="174A3B82" w:rsidR="00F479BA" w:rsidRPr="004519C7" w:rsidRDefault="00F479BA" w:rsidP="00B644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</w:tbl>
    <w:p w14:paraId="6F585826" w14:textId="3884B42E" w:rsidR="00113B4A" w:rsidRDefault="00113B4A"/>
    <w:tbl>
      <w:tblPr>
        <w:tblpPr w:leftFromText="180" w:rightFromText="180" w:vertAnchor="text" w:horzAnchor="margin" w:tblpY="281"/>
        <w:tblW w:w="10700" w:type="dxa"/>
        <w:tblLayout w:type="fixed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2240"/>
        <w:gridCol w:w="100"/>
        <w:gridCol w:w="980"/>
        <w:gridCol w:w="1170"/>
        <w:gridCol w:w="720"/>
        <w:gridCol w:w="450"/>
        <w:gridCol w:w="2520"/>
        <w:gridCol w:w="2520"/>
      </w:tblGrid>
      <w:tr w:rsidR="00643280" w:rsidRPr="00E872D9" w14:paraId="5F9E2B18" w14:textId="77777777" w:rsidTr="00643280">
        <w:trPr>
          <w:trHeight w:val="1312"/>
        </w:trPr>
        <w:tc>
          <w:tcPr>
            <w:tcW w:w="224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1F3864" w:themeFill="accent1" w:themeFillShade="80"/>
            <w:vAlign w:val="center"/>
          </w:tcPr>
          <w:p w14:paraId="1C6EB2E1" w14:textId="62DC4D06" w:rsidR="00643280" w:rsidRDefault="00643280" w:rsidP="00D35B91">
            <w:pP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drawing>
                <wp:inline distT="0" distB="0" distL="0" distR="0" wp14:anchorId="3883D69E" wp14:editId="34CD3368">
                  <wp:extent cx="1144905" cy="60896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TClogo-w.pd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3714" r="635" b="23404"/>
                          <a:stretch/>
                        </pic:blipFill>
                        <pic:spPr bwMode="auto">
                          <a:xfrm>
                            <a:off x="0" y="0"/>
                            <a:ext cx="1144905" cy="608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7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203962"/>
            <w:vAlign w:val="center"/>
          </w:tcPr>
          <w:p w14:paraId="6ECD9370" w14:textId="588E36E1" w:rsidR="00643280" w:rsidRPr="004519C7" w:rsidRDefault="00643280" w:rsidP="00D35B9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NEW STAFF INDUCTION</w:t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br/>
            </w:r>
            <w:r w:rsidRPr="00CC4512"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t>(Educational Staff &amp; Instructional Assistants)</w:t>
            </w:r>
            <w:r>
              <w:rPr>
                <w:rFonts w:cs="Times New Roman"/>
                <w:b/>
                <w:bCs/>
                <w:color w:val="FFFFFF" w:themeColor="background1"/>
                <w:sz w:val="21"/>
                <w:szCs w:val="21"/>
              </w:rPr>
              <w:br/>
            </w:r>
            <w:r>
              <w:rPr>
                <w:rFonts w:cs="Times New Roman"/>
                <w:b/>
                <w:bCs/>
                <w:color w:val="FFFFFF" w:themeColor="background1"/>
                <w:sz w:val="28"/>
                <w:szCs w:val="28"/>
              </w:rPr>
              <w:t>WORKSHOP/OBSERVATION LOG</w:t>
            </w:r>
          </w:p>
        </w:tc>
      </w:tr>
      <w:tr w:rsidR="00113B4A" w:rsidRPr="00E872D9" w14:paraId="1DD92E9C" w14:textId="77777777" w:rsidTr="00113B4A">
        <w:trPr>
          <w:trHeight w:val="403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1E817DA" w14:textId="33ED2825" w:rsidR="00113B4A" w:rsidRPr="004519C7" w:rsidRDefault="00113B4A" w:rsidP="00933D04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Learning Observation Subject Area/Topic: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FE7E1C2" w14:textId="2598AD0F" w:rsidR="00113B4A" w:rsidRPr="004519C7" w:rsidRDefault="00113B4A" w:rsidP="00933D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0DCCA7F8" w14:textId="655BC520" w:rsidR="00113B4A" w:rsidRPr="004519C7" w:rsidRDefault="00113B4A" w:rsidP="00933D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F549C6C" w14:textId="2F49A67C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Observer: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6C01D870" w14:textId="77777777" w:rsidR="00113B4A" w:rsidRPr="004519C7" w:rsidRDefault="00113B4A" w:rsidP="00933D04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113B4A" w:rsidRPr="00E872D9" w14:paraId="46D67170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FDDDC22" w14:textId="60D3E7D6" w:rsidR="00113B4A" w:rsidRPr="00933D04" w:rsidRDefault="00113B4A" w:rsidP="00933D0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933D04">
              <w:rPr>
                <w:rFonts w:cstheme="minorHAnsi"/>
                <w:sz w:val="18"/>
                <w:szCs w:val="18"/>
              </w:rPr>
              <w:t>________________________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84D0F16" w14:textId="415B6C17" w:rsidR="00113B4A" w:rsidRPr="004519C7" w:rsidRDefault="00113B4A" w:rsidP="00933D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F486A27" w14:textId="619D4BFF" w:rsidR="00113B4A" w:rsidRPr="004519C7" w:rsidRDefault="00113B4A" w:rsidP="00933D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681D259E" w14:textId="08E53DA0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41391B3B" w14:textId="77777777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75F17E1B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D64C199" w14:textId="76482A7C" w:rsidR="00113B4A" w:rsidRPr="00933D04" w:rsidRDefault="00113B4A" w:rsidP="00933D0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933D04">
              <w:rPr>
                <w:rFonts w:cstheme="minorHAnsi"/>
                <w:sz w:val="18"/>
                <w:szCs w:val="18"/>
              </w:rPr>
              <w:t>________________________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D63B943" w14:textId="412D1DFD" w:rsidR="00113B4A" w:rsidRDefault="00113B4A" w:rsidP="00933D04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5C71F66" w14:textId="7AE44B66" w:rsidR="00113B4A" w:rsidRPr="004519C7" w:rsidRDefault="00113B4A" w:rsidP="00933D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630C60CC" w14:textId="50E91D76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6CEA5CA8" w14:textId="220B1D98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3BEFBF8B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CC72178" w14:textId="1F7B17B4" w:rsidR="00113B4A" w:rsidRPr="00933D04" w:rsidRDefault="00113B4A" w:rsidP="00933D0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933D04">
              <w:rPr>
                <w:rFonts w:cstheme="minorHAnsi"/>
                <w:sz w:val="18"/>
                <w:szCs w:val="18"/>
              </w:rPr>
              <w:t>________________________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E5BC039" w14:textId="1E634E71" w:rsidR="00113B4A" w:rsidRDefault="00113B4A" w:rsidP="00933D04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0EA3D6C" w14:textId="62C50437" w:rsidR="00113B4A" w:rsidRPr="004519C7" w:rsidRDefault="00113B4A" w:rsidP="00933D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454335AC" w14:textId="25CDC03B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E6ECE5E" w14:textId="1098E0D1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5998DA49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9DFB0DE" w14:textId="53F56DDE" w:rsidR="00113B4A" w:rsidRPr="00933D04" w:rsidRDefault="00113B4A" w:rsidP="00933D0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933D04">
              <w:rPr>
                <w:rFonts w:cstheme="minorHAnsi"/>
                <w:sz w:val="18"/>
                <w:szCs w:val="18"/>
              </w:rPr>
              <w:t>________________________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5913E25" w14:textId="454BF364" w:rsidR="00113B4A" w:rsidRDefault="00113B4A" w:rsidP="00933D04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009D0E9" w14:textId="0DC51587" w:rsidR="00113B4A" w:rsidRPr="004519C7" w:rsidRDefault="00113B4A" w:rsidP="00933D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13A0285B" w14:textId="36B3590C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0238D6E6" w14:textId="562801C9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093E9455" w14:textId="77777777" w:rsidTr="00113B4A">
        <w:trPr>
          <w:trHeight w:val="391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8E251D7" w14:textId="12FAA087" w:rsidR="00113B4A" w:rsidRPr="00A04D3C" w:rsidRDefault="00113B4A" w:rsidP="00A04D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Learning Walk </w:t>
            </w:r>
            <w:r w:rsidRPr="00A04D3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Subject Area/Topic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D6A6B76" w14:textId="7835E235" w:rsidR="00113B4A" w:rsidRDefault="00113B4A" w:rsidP="00A04D3C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6A97D36" w14:textId="46340397" w:rsidR="00113B4A" w:rsidRPr="004519C7" w:rsidRDefault="00113B4A" w:rsidP="00A04D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F35574F" w14:textId="3667BD33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Guide/Observed: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C63519B" w14:textId="7B963DF5" w:rsidR="00113B4A" w:rsidRPr="004519C7" w:rsidRDefault="00113B4A" w:rsidP="00A04D3C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113B4A" w:rsidRPr="00E872D9" w14:paraId="06379A13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19C0EF68" w14:textId="2DA407EF" w:rsidR="00113B4A" w:rsidRPr="00933D04" w:rsidRDefault="007D5B37" w:rsidP="00A04D3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Classroom Management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19AD2BFF" w14:textId="40945B96" w:rsidR="00113B4A" w:rsidRDefault="00113B4A" w:rsidP="00A04D3C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237D867E" w14:textId="168A4E34" w:rsidR="00113B4A" w:rsidRPr="004519C7" w:rsidRDefault="00113B4A" w:rsidP="00A04D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219D53BC" w14:textId="3577900D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2BA22379" w14:textId="7FACA671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70DABC22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53C58B32" w14:textId="748FEE37" w:rsidR="00113B4A" w:rsidRPr="00933D04" w:rsidRDefault="007D5B37" w:rsidP="00A04D3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Lesson Planning &amp; Delivery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C79E384" w14:textId="75395C2F" w:rsidR="00113B4A" w:rsidRDefault="00113B4A" w:rsidP="00A04D3C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B1A1D70" w14:textId="349262D2" w:rsidR="00113B4A" w:rsidRPr="004519C7" w:rsidRDefault="00113B4A" w:rsidP="00A04D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43E82D66" w14:textId="2A0A6D33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3D22887B" w14:textId="06CB7237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5E56B171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A6A54A4" w14:textId="034106BA" w:rsidR="00113B4A" w:rsidRPr="00933D04" w:rsidRDefault="007D5B37" w:rsidP="00A04D3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Literacy Teaching Strategies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C3DF864" w14:textId="235DF513" w:rsidR="00113B4A" w:rsidRDefault="00113B4A" w:rsidP="00A04D3C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406EBB84" w14:textId="668FAECB" w:rsidR="00113B4A" w:rsidRPr="004519C7" w:rsidRDefault="00113B4A" w:rsidP="00A04D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731C90B7" w14:textId="2A543350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29E8AD8D" w14:textId="56F6A645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564B9755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B77F673" w14:textId="4F5580EE" w:rsidR="00113B4A" w:rsidRPr="00933D04" w:rsidRDefault="00113B4A" w:rsidP="00A04D3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933D04">
              <w:rPr>
                <w:rFonts w:cstheme="minorHAnsi"/>
                <w:sz w:val="18"/>
                <w:szCs w:val="18"/>
              </w:rPr>
              <w:t>________________________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4367040" w14:textId="1E3FF877" w:rsidR="00113B4A" w:rsidRDefault="00113B4A" w:rsidP="00A04D3C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377D02E5" w14:textId="172BA415" w:rsidR="00113B4A" w:rsidRPr="004519C7" w:rsidRDefault="00113B4A" w:rsidP="00A04D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51E4D525" w14:textId="016238A3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52D1D0FF" w14:textId="0F26F912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1ABCFC64" w14:textId="77777777" w:rsidTr="00113B4A">
        <w:trPr>
          <w:trHeight w:val="382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7170F9C8" w14:textId="5AC6AD7E" w:rsidR="00113B4A" w:rsidRPr="00A04D3C" w:rsidRDefault="00113B4A" w:rsidP="00A04D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Workshop</w:t>
            </w:r>
            <w:r w:rsidRPr="00A04D3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Subject Area/Topic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62B7282" w14:textId="2C280662" w:rsidR="00113B4A" w:rsidRDefault="00113B4A" w:rsidP="00A04D3C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1BD49AA7" w14:textId="168998B9" w:rsidR="00113B4A" w:rsidRPr="004519C7" w:rsidRDefault="00113B4A" w:rsidP="00A04D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Date: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63DBFB3" w14:textId="38FF82E9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Presenter: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49F0175C" w14:textId="29ED6A6D" w:rsidR="00113B4A" w:rsidRPr="004519C7" w:rsidRDefault="00113B4A" w:rsidP="00A04D3C">
            <w:pPr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Signature:</w:t>
            </w:r>
          </w:p>
        </w:tc>
      </w:tr>
      <w:tr w:rsidR="00113B4A" w:rsidRPr="00E872D9" w14:paraId="7EB92B19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EA688ED" w14:textId="4B752179" w:rsidR="00113B4A" w:rsidRPr="00933D04" w:rsidRDefault="00113B4A" w:rsidP="00A04D3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Curriculum in CTE 1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65DFD2D3" w14:textId="5B4B1C2B" w:rsidR="00113B4A" w:rsidRDefault="00113B4A" w:rsidP="00A04D3C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6A7C39D" w14:textId="6B847476" w:rsidR="00113B4A" w:rsidRPr="004519C7" w:rsidRDefault="00113B4A" w:rsidP="00A04D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7D084B81" w14:textId="2DE02E0D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42457C2A" w14:textId="4111EB0C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57AE6688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088FC612" w14:textId="5AF55D3C" w:rsidR="00113B4A" w:rsidRPr="00933D04" w:rsidRDefault="00113B4A" w:rsidP="00A04D3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NOCTI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0EAE676D" w14:textId="0D8B6166" w:rsidR="00113B4A" w:rsidRDefault="00113B4A" w:rsidP="00A04D3C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53C26DA1" w14:textId="37243B54" w:rsidR="00113B4A" w:rsidRPr="004519C7" w:rsidRDefault="00113B4A" w:rsidP="00A04D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64F499B2" w14:textId="1EA1EF62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6B92433" w14:textId="4AD10E08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113B4A" w:rsidRPr="00E872D9" w14:paraId="30A46284" w14:textId="77777777" w:rsidTr="00113B4A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33C58CF" w14:textId="2C7F342B" w:rsidR="00113B4A" w:rsidRPr="00933D04" w:rsidRDefault="00113B4A" w:rsidP="00A04D3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Curriculum in CTE 2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D27DCE1" w14:textId="702B5DAA" w:rsidR="00113B4A" w:rsidRDefault="00113B4A" w:rsidP="00A04D3C">
            <w:pPr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__ : ___ - __ : ___</w:t>
            </w:r>
          </w:p>
        </w:tc>
        <w:tc>
          <w:tcPr>
            <w:tcW w:w="1170" w:type="dxa"/>
            <w:gridSpan w:val="2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center"/>
          </w:tcPr>
          <w:p w14:paraId="7D51A237" w14:textId="4AB52A3C" w:rsidR="00113B4A" w:rsidRPr="004519C7" w:rsidRDefault="00113B4A" w:rsidP="00A04D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19C7">
              <w:rPr>
                <w:rFonts w:cstheme="minorHAnsi"/>
                <w:sz w:val="18"/>
                <w:szCs w:val="18"/>
              </w:rPr>
              <w:t>__ / __  / 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vAlign w:val="bottom"/>
          </w:tcPr>
          <w:p w14:paraId="3FC90933" w14:textId="78CA21F8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  <w:tc>
          <w:tcPr>
            <w:tcW w:w="252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auto"/>
            <w:vAlign w:val="bottom"/>
          </w:tcPr>
          <w:p w14:paraId="1E72AEB0" w14:textId="6D5E1DF9" w:rsidR="00113B4A" w:rsidRPr="004519C7" w:rsidRDefault="00113B4A" w:rsidP="00113B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________________________</w:t>
            </w:r>
          </w:p>
        </w:tc>
      </w:tr>
      <w:tr w:rsidR="007B1E88" w:rsidRPr="00E872D9" w14:paraId="17036C39" w14:textId="77777777" w:rsidTr="00D35B91">
        <w:trPr>
          <w:trHeight w:val="245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4" w:space="0" w:color="FFFFFF"/>
              <w:bottom w:val="single" w:sz="8" w:space="0" w:color="3377BC"/>
              <w:right w:val="single" w:sz="4" w:space="0" w:color="FFFFFF"/>
            </w:tcBorders>
          </w:tcPr>
          <w:p w14:paraId="47F82DD7" w14:textId="348E4867" w:rsidR="007B1E88" w:rsidRPr="004519C7" w:rsidRDefault="007B1E88" w:rsidP="00A04D3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1E88" w:rsidRPr="00E872D9" w14:paraId="00F17044" w14:textId="77777777" w:rsidTr="00D35B91">
        <w:trPr>
          <w:trHeight w:val="400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39C6211F" w14:textId="242C1980" w:rsidR="007B1E88" w:rsidRPr="00113B4A" w:rsidRDefault="007B1E88" w:rsidP="007B1E8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13B4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Program Hours:</w:t>
            </w:r>
            <w:r w:rsidR="00113B4A" w:rsidRPr="00113B4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br/>
            </w:r>
            <w:r w:rsidR="00113B4A" w:rsidRPr="00113B4A">
              <w:rPr>
                <w:rFonts w:cstheme="minorHAnsi"/>
                <w:color w:val="FFFFFF" w:themeColor="background1"/>
                <w:sz w:val="18"/>
                <w:szCs w:val="18"/>
              </w:rPr>
              <w:t>A minimum of 30 hours are required for completion of the New Staff Induction program:</w:t>
            </w:r>
          </w:p>
        </w:tc>
      </w:tr>
      <w:tr w:rsidR="00113B4A" w:rsidRPr="00E872D9" w14:paraId="1A3F7B44" w14:textId="77777777" w:rsidTr="00C24F27">
        <w:trPr>
          <w:trHeight w:val="367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6BB4E699" w14:textId="3B9389D9" w:rsidR="00113B4A" w:rsidRPr="004519C7" w:rsidRDefault="00113B4A" w:rsidP="00113B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SECTIONS -</w:t>
            </w:r>
            <w:r>
              <w:rPr>
                <w:rFonts w:cstheme="minorHAnsi"/>
                <w:sz w:val="18"/>
                <w:szCs w:val="18"/>
              </w:rPr>
              <w:t xml:space="preserve"> Sub-Total Hours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FD966" w:themeFill="accent4" w:themeFillTint="99"/>
            <w:vAlign w:val="center"/>
          </w:tcPr>
          <w:p w14:paraId="15FF642F" w14:textId="77777777" w:rsidR="00113B4A" w:rsidRPr="004519C7" w:rsidRDefault="00113B4A" w:rsidP="00113B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vMerge w:val="restart"/>
            <w:tcBorders>
              <w:top w:val="single" w:sz="8" w:space="0" w:color="3377BC"/>
              <w:left w:val="single" w:sz="8" w:space="0" w:color="3077BC"/>
              <w:right w:val="single" w:sz="8" w:space="0" w:color="3077BC"/>
            </w:tcBorders>
            <w:shd w:val="clear" w:color="auto" w:fill="FFFFFF" w:themeFill="background1"/>
          </w:tcPr>
          <w:p w14:paraId="0006A6F3" w14:textId="403CA29A" w:rsidR="00113B4A" w:rsidRPr="004519C7" w:rsidRDefault="00113B4A" w:rsidP="00113B4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Notes:</w:t>
            </w:r>
          </w:p>
        </w:tc>
      </w:tr>
      <w:tr w:rsidR="00113B4A" w:rsidRPr="00E872D9" w14:paraId="3D3CA68D" w14:textId="77777777" w:rsidTr="00C24F27">
        <w:trPr>
          <w:trHeight w:val="38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4C9F36A6" w14:textId="485C3DE9" w:rsidR="00113B4A" w:rsidRPr="004519C7" w:rsidRDefault="00113B4A" w:rsidP="00113B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WEEKLY MEETINGS: </w:t>
            </w:r>
            <w:r>
              <w:rPr>
                <w:rFonts w:cstheme="minorHAnsi"/>
                <w:sz w:val="18"/>
                <w:szCs w:val="18"/>
              </w:rPr>
              <w:t xml:space="preserve"> Sub-Total Hours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4B083" w:themeFill="accent2" w:themeFillTint="99"/>
            <w:vAlign w:val="center"/>
          </w:tcPr>
          <w:p w14:paraId="1300529A" w14:textId="77777777" w:rsidR="00113B4A" w:rsidRPr="004519C7" w:rsidRDefault="00113B4A" w:rsidP="00113B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FFFFF" w:themeFill="background1"/>
            <w:vAlign w:val="center"/>
          </w:tcPr>
          <w:p w14:paraId="1232ADA7" w14:textId="7FBF0D3E" w:rsidR="00113B4A" w:rsidRPr="004519C7" w:rsidRDefault="00113B4A" w:rsidP="00C05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3B4A" w:rsidRPr="00E872D9" w14:paraId="49AD42C3" w14:textId="77777777" w:rsidTr="00C24F27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308BF62D" w14:textId="06A3BFBA" w:rsidR="00113B4A" w:rsidRDefault="00113B4A" w:rsidP="00113B4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ADDITIONAL ACTIVITY*: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113B4A">
              <w:rPr>
                <w:rFonts w:cstheme="minorHAnsi"/>
                <w:sz w:val="18"/>
                <w:szCs w:val="18"/>
              </w:rPr>
              <w:t>Proof of activity completion required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E2EFD9" w:themeFill="accent6" w:themeFillTint="33"/>
            <w:vAlign w:val="center"/>
          </w:tcPr>
          <w:p w14:paraId="046FF092" w14:textId="77777777" w:rsidR="00113B4A" w:rsidRPr="004519C7" w:rsidRDefault="00113B4A" w:rsidP="00113B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FFFFF" w:themeFill="background1"/>
            <w:vAlign w:val="center"/>
          </w:tcPr>
          <w:p w14:paraId="556CCACF" w14:textId="62F16913" w:rsidR="00113B4A" w:rsidRDefault="00113B4A" w:rsidP="00C05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3B4A" w:rsidRPr="00E872D9" w14:paraId="3B5A5E9B" w14:textId="77777777" w:rsidTr="00C24F27">
        <w:trPr>
          <w:trHeight w:val="245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2AA4C75A" w14:textId="3054F23C" w:rsidR="00113B4A" w:rsidRDefault="00113B4A" w:rsidP="00113B4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ADDITIONAL ACTIVITY*: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113B4A">
              <w:rPr>
                <w:rFonts w:cstheme="minorHAnsi"/>
                <w:sz w:val="18"/>
                <w:szCs w:val="18"/>
              </w:rPr>
              <w:t>Proof of activity completion required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E2EFD9" w:themeFill="accent6" w:themeFillTint="33"/>
            <w:vAlign w:val="center"/>
          </w:tcPr>
          <w:p w14:paraId="0E80861D" w14:textId="77777777" w:rsidR="00113B4A" w:rsidRPr="004519C7" w:rsidRDefault="00113B4A" w:rsidP="00113B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vMerge/>
            <w:tcBorders>
              <w:left w:val="single" w:sz="8" w:space="0" w:color="3077BC"/>
              <w:right w:val="single" w:sz="8" w:space="0" w:color="3077BC"/>
            </w:tcBorders>
            <w:shd w:val="clear" w:color="auto" w:fill="FFFFFF" w:themeFill="background1"/>
            <w:vAlign w:val="center"/>
          </w:tcPr>
          <w:p w14:paraId="73A5D146" w14:textId="3BED22B7" w:rsidR="00113B4A" w:rsidRDefault="00113B4A" w:rsidP="00C0592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13B4A" w:rsidRPr="00E872D9" w14:paraId="19537C8F" w14:textId="77777777" w:rsidTr="00C24F27">
        <w:trPr>
          <w:trHeight w:val="412"/>
        </w:trPr>
        <w:tc>
          <w:tcPr>
            <w:tcW w:w="3320" w:type="dxa"/>
            <w:gridSpan w:val="3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DEEAF6" w:themeFill="accent5" w:themeFillTint="33"/>
            <w:vAlign w:val="center"/>
          </w:tcPr>
          <w:p w14:paraId="7D40A199" w14:textId="73035E71" w:rsidR="00113B4A" w:rsidRPr="004519C7" w:rsidRDefault="00113B4A" w:rsidP="00113B4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Hours:</w:t>
            </w:r>
            <w:r w:rsidR="00F479BA">
              <w:rPr>
                <w:rFonts w:cstheme="minorHAnsi"/>
                <w:b/>
                <w:sz w:val="18"/>
                <w:szCs w:val="18"/>
              </w:rPr>
              <w:br/>
            </w:r>
            <w:r w:rsidR="00F479BA" w:rsidRPr="00F479BA">
              <w:rPr>
                <w:rFonts w:cstheme="minorHAnsi"/>
                <w:color w:val="FF0000"/>
                <w:sz w:val="18"/>
                <w:szCs w:val="18"/>
              </w:rPr>
              <w:t>MUST TOTAL 30 OR MORE HOURS</w:t>
            </w:r>
          </w:p>
        </w:tc>
        <w:tc>
          <w:tcPr>
            <w:tcW w:w="1170" w:type="dxa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FFFFF" w:themeFill="background1"/>
            <w:vAlign w:val="center"/>
          </w:tcPr>
          <w:p w14:paraId="338465B1" w14:textId="77777777" w:rsidR="00113B4A" w:rsidRPr="004519C7" w:rsidRDefault="00113B4A" w:rsidP="00113B4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vMerge/>
            <w:tcBorders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FFFFF" w:themeFill="background1"/>
            <w:vAlign w:val="center"/>
          </w:tcPr>
          <w:p w14:paraId="0DE4B07E" w14:textId="15B4537E" w:rsidR="00113B4A" w:rsidRPr="004519C7" w:rsidRDefault="00113B4A" w:rsidP="00A04D3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1E88" w:rsidRPr="00E872D9" w14:paraId="0246EEE1" w14:textId="77777777" w:rsidTr="00D35B91">
        <w:trPr>
          <w:trHeight w:val="245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4" w:space="0" w:color="FFFFFF" w:themeColor="background1"/>
              <w:bottom w:val="single" w:sz="8" w:space="0" w:color="3377BC"/>
              <w:right w:val="single" w:sz="4" w:space="0" w:color="FFFFFF" w:themeColor="background1"/>
            </w:tcBorders>
          </w:tcPr>
          <w:p w14:paraId="07D49AE5" w14:textId="14B059E3" w:rsidR="007B1E88" w:rsidRPr="004519C7" w:rsidRDefault="007B1E88" w:rsidP="00A04D3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1E88" w:rsidRPr="00E872D9" w14:paraId="4E375635" w14:textId="77777777" w:rsidTr="00D35B91">
        <w:trPr>
          <w:trHeight w:val="400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  <w:vAlign w:val="center"/>
          </w:tcPr>
          <w:p w14:paraId="5FA1689E" w14:textId="3EA16CC9" w:rsidR="007B1E88" w:rsidRPr="004519C7" w:rsidRDefault="007B1E88" w:rsidP="007B1E88">
            <w:pPr>
              <w:rPr>
                <w:rFonts w:cstheme="minorHAnsi"/>
                <w:b/>
                <w:sz w:val="18"/>
                <w:szCs w:val="18"/>
              </w:rPr>
            </w:pPr>
            <w:r w:rsidRPr="00A04D3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7B1E88" w:rsidRPr="00E872D9" w14:paraId="390009AF" w14:textId="77777777" w:rsidTr="00D35B91">
        <w:trPr>
          <w:trHeight w:val="245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FFFFF" w:themeFill="background1"/>
          </w:tcPr>
          <w:p w14:paraId="19E9CA3B" w14:textId="4CEE4118" w:rsidR="007B1E88" w:rsidRPr="004519C7" w:rsidRDefault="007B1E88" w:rsidP="00A04D3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1E88" w:rsidRPr="00E872D9" w14:paraId="29674BAC" w14:textId="77777777" w:rsidTr="00D35B91">
        <w:trPr>
          <w:trHeight w:val="245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FFFFF" w:themeFill="background1"/>
          </w:tcPr>
          <w:p w14:paraId="3F1BD280" w14:textId="5CBE6C1F" w:rsidR="007B1E88" w:rsidRPr="004519C7" w:rsidRDefault="007B1E88" w:rsidP="00A04D3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1E88" w:rsidRPr="00E872D9" w14:paraId="2487BDFB" w14:textId="77777777" w:rsidTr="00D35B91">
        <w:trPr>
          <w:trHeight w:val="245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FFFFF" w:themeFill="background1"/>
          </w:tcPr>
          <w:p w14:paraId="5D5BC454" w14:textId="0F9A4EA6" w:rsidR="007B1E88" w:rsidRPr="004519C7" w:rsidRDefault="007B1E88" w:rsidP="00A04D3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1E88" w:rsidRPr="00E872D9" w14:paraId="7748C801" w14:textId="77777777" w:rsidTr="00D35B91">
        <w:trPr>
          <w:trHeight w:val="245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FFFFFF" w:themeFill="background1"/>
          </w:tcPr>
          <w:p w14:paraId="1AE8FD44" w14:textId="4DBA50B6" w:rsidR="007B1E88" w:rsidRPr="004519C7" w:rsidRDefault="007B1E88" w:rsidP="00A04D3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847C7" w:rsidRPr="00E872D9" w14:paraId="7A63626B" w14:textId="77777777" w:rsidTr="00D35B91">
        <w:trPr>
          <w:trHeight w:val="245"/>
        </w:trPr>
        <w:tc>
          <w:tcPr>
            <w:tcW w:w="2340" w:type="dxa"/>
            <w:gridSpan w:val="2"/>
            <w:tcBorders>
              <w:top w:val="single" w:sz="8" w:space="0" w:color="3377BC"/>
              <w:left w:val="single" w:sz="4" w:space="0" w:color="FFFFFF"/>
              <w:bottom w:val="single" w:sz="8" w:space="0" w:color="3377BC"/>
              <w:right w:val="single" w:sz="4" w:space="0" w:color="FFFFFF"/>
            </w:tcBorders>
            <w:shd w:val="clear" w:color="auto" w:fill="FFFFFF" w:themeFill="background1"/>
          </w:tcPr>
          <w:p w14:paraId="5BD5F457" w14:textId="77777777" w:rsidR="009847C7" w:rsidRPr="004519C7" w:rsidRDefault="009847C7" w:rsidP="00A04D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360" w:type="dxa"/>
            <w:gridSpan w:val="6"/>
            <w:tcBorders>
              <w:top w:val="single" w:sz="8" w:space="0" w:color="3377BC"/>
              <w:left w:val="single" w:sz="4" w:space="0" w:color="FFFFFF"/>
              <w:bottom w:val="single" w:sz="8" w:space="0" w:color="3377BC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4E7BB1DE" w14:textId="6679704C" w:rsidR="009847C7" w:rsidRPr="004519C7" w:rsidRDefault="009847C7" w:rsidP="00A04D3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1E88" w:rsidRPr="00E872D9" w14:paraId="4B0FF461" w14:textId="77777777" w:rsidTr="00D35B91">
        <w:trPr>
          <w:trHeight w:val="445"/>
        </w:trPr>
        <w:tc>
          <w:tcPr>
            <w:tcW w:w="10700" w:type="dxa"/>
            <w:gridSpan w:val="8"/>
            <w:tcBorders>
              <w:top w:val="single" w:sz="8" w:space="0" w:color="3377BC"/>
              <w:left w:val="single" w:sz="8" w:space="0" w:color="3077BC"/>
              <w:bottom w:val="single" w:sz="8" w:space="0" w:color="3377BC"/>
              <w:right w:val="single" w:sz="8" w:space="0" w:color="3077BC"/>
            </w:tcBorders>
            <w:shd w:val="clear" w:color="auto" w:fill="0070C0"/>
          </w:tcPr>
          <w:p w14:paraId="583A2E52" w14:textId="0C128981" w:rsidR="007B1E88" w:rsidRPr="004519C7" w:rsidRDefault="007B1E88" w:rsidP="00A04D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Sign-Offs: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br/>
            </w:r>
            <w:r w:rsidRPr="00CA4C35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This certifies that the </w:t>
            </w:r>
            <w:proofErr w:type="gramStart"/>
            <w:r w:rsidRPr="00CA4C35">
              <w:rPr>
                <w:rFonts w:cstheme="minorHAnsi"/>
                <w:color w:val="FFFFFF" w:themeColor="background1"/>
                <w:sz w:val="18"/>
                <w:szCs w:val="18"/>
              </w:rPr>
              <w:t>above named</w:t>
            </w:r>
            <w:proofErr w:type="gramEnd"/>
            <w:r w:rsidRPr="00CA4C35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educational staff member has completed the requirements of the New Staff Induction Program.</w:t>
            </w:r>
          </w:p>
        </w:tc>
      </w:tr>
      <w:tr w:rsidR="007B1E88" w:rsidRPr="00E872D9" w14:paraId="34A11C22" w14:textId="77777777" w:rsidTr="00B644D9">
        <w:trPr>
          <w:trHeight w:val="340"/>
        </w:trPr>
        <w:tc>
          <w:tcPr>
            <w:tcW w:w="5210" w:type="dxa"/>
            <w:gridSpan w:val="5"/>
            <w:tcBorders>
              <w:top w:val="single" w:sz="8" w:space="0" w:color="3377BC"/>
              <w:left w:val="single" w:sz="8" w:space="0" w:color="3077BC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bottom"/>
          </w:tcPr>
          <w:p w14:paraId="5ADC74D6" w14:textId="1E7EEB2C" w:rsidR="007B1E88" w:rsidRPr="004519C7" w:rsidRDefault="007B1E88" w:rsidP="00CA4C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</w:t>
            </w:r>
            <w:r>
              <w:rPr>
                <w:rFonts w:cstheme="minorHAnsi"/>
                <w:b/>
                <w:sz w:val="18"/>
                <w:szCs w:val="18"/>
              </w:rPr>
              <w:t>__________________</w:t>
            </w:r>
            <w:r w:rsidRPr="004519C7">
              <w:rPr>
                <w:rFonts w:cstheme="minorHAnsi"/>
                <w:b/>
                <w:sz w:val="18"/>
                <w:szCs w:val="18"/>
              </w:rPr>
              <w:t>____</w:t>
            </w:r>
          </w:p>
        </w:tc>
        <w:tc>
          <w:tcPr>
            <w:tcW w:w="5490" w:type="dxa"/>
            <w:gridSpan w:val="3"/>
            <w:vMerge w:val="restart"/>
            <w:tcBorders>
              <w:top w:val="single" w:sz="8" w:space="0" w:color="3377BC"/>
              <w:left w:val="single" w:sz="4" w:space="0" w:color="FFFFFF"/>
              <w:right w:val="single" w:sz="8" w:space="0" w:color="3077BC"/>
            </w:tcBorders>
            <w:shd w:val="clear" w:color="auto" w:fill="FFFFFF" w:themeFill="background1"/>
            <w:vAlign w:val="center"/>
          </w:tcPr>
          <w:p w14:paraId="4542F440" w14:textId="04E549C5" w:rsidR="007B1E88" w:rsidRPr="004519C7" w:rsidRDefault="007B1E88" w:rsidP="007B1E8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Date: </w:t>
            </w:r>
            <w:r w:rsidRPr="004519C7">
              <w:rPr>
                <w:rFonts w:cstheme="minorHAnsi"/>
                <w:sz w:val="18"/>
                <w:szCs w:val="18"/>
              </w:rPr>
              <w:t xml:space="preserve"> __ / _</w:t>
            </w:r>
            <w:proofErr w:type="gramStart"/>
            <w:r w:rsidRPr="004519C7">
              <w:rPr>
                <w:rFonts w:cstheme="minorHAnsi"/>
                <w:sz w:val="18"/>
                <w:szCs w:val="18"/>
              </w:rPr>
              <w:t>_  /</w:t>
            </w:r>
            <w:proofErr w:type="gramEnd"/>
            <w:r w:rsidRPr="004519C7">
              <w:rPr>
                <w:rFonts w:cstheme="minorHAnsi"/>
                <w:sz w:val="18"/>
                <w:szCs w:val="18"/>
              </w:rPr>
              <w:t xml:space="preserve"> __</w:t>
            </w:r>
          </w:p>
        </w:tc>
      </w:tr>
      <w:tr w:rsidR="007B1E88" w:rsidRPr="00E872D9" w14:paraId="61C7101C" w14:textId="77777777" w:rsidTr="00D35B91">
        <w:trPr>
          <w:trHeight w:val="245"/>
        </w:trPr>
        <w:tc>
          <w:tcPr>
            <w:tcW w:w="5210" w:type="dxa"/>
            <w:gridSpan w:val="5"/>
            <w:tcBorders>
              <w:top w:val="single" w:sz="4" w:space="0" w:color="FFFFFF"/>
              <w:left w:val="single" w:sz="8" w:space="0" w:color="3077BC"/>
              <w:bottom w:val="single" w:sz="8" w:space="0" w:color="3377BC"/>
              <w:right w:val="single" w:sz="4" w:space="0" w:color="FFFFFF"/>
            </w:tcBorders>
            <w:shd w:val="clear" w:color="auto" w:fill="FFFFFF" w:themeFill="background1"/>
          </w:tcPr>
          <w:p w14:paraId="290DB5A7" w14:textId="22166F64" w:rsidR="007B1E88" w:rsidRPr="004519C7" w:rsidRDefault="007B1E88" w:rsidP="00CA4C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Staff Member</w:t>
            </w:r>
          </w:p>
        </w:tc>
        <w:tc>
          <w:tcPr>
            <w:tcW w:w="5490" w:type="dxa"/>
            <w:gridSpan w:val="3"/>
            <w:vMerge/>
            <w:tcBorders>
              <w:left w:val="single" w:sz="4" w:space="0" w:color="FFFFFF"/>
              <w:bottom w:val="single" w:sz="8" w:space="0" w:color="3377BC"/>
              <w:right w:val="single" w:sz="8" w:space="0" w:color="3077BC"/>
            </w:tcBorders>
            <w:shd w:val="clear" w:color="auto" w:fill="FFFFFF" w:themeFill="background1"/>
            <w:vAlign w:val="center"/>
          </w:tcPr>
          <w:p w14:paraId="41E3F8A8" w14:textId="12CA76E8" w:rsidR="007B1E88" w:rsidRPr="004519C7" w:rsidRDefault="007B1E88" w:rsidP="007B1E8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1E88" w:rsidRPr="00E872D9" w14:paraId="18DA387B" w14:textId="77777777" w:rsidTr="00B644D9">
        <w:trPr>
          <w:trHeight w:val="295"/>
        </w:trPr>
        <w:tc>
          <w:tcPr>
            <w:tcW w:w="5210" w:type="dxa"/>
            <w:gridSpan w:val="5"/>
            <w:tcBorders>
              <w:top w:val="single" w:sz="8" w:space="0" w:color="3377BC"/>
              <w:left w:val="single" w:sz="8" w:space="0" w:color="3077BC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bottom"/>
          </w:tcPr>
          <w:p w14:paraId="5161851C" w14:textId="46A8C9E6" w:rsidR="007B1E88" w:rsidRPr="004519C7" w:rsidRDefault="007B1E88" w:rsidP="00CA4C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</w:t>
            </w:r>
            <w:r>
              <w:rPr>
                <w:rFonts w:cstheme="minorHAnsi"/>
                <w:b/>
                <w:sz w:val="18"/>
                <w:szCs w:val="18"/>
              </w:rPr>
              <w:t>__________________</w:t>
            </w:r>
            <w:r w:rsidRPr="004519C7">
              <w:rPr>
                <w:rFonts w:cstheme="minorHAnsi"/>
                <w:b/>
                <w:sz w:val="18"/>
                <w:szCs w:val="18"/>
              </w:rPr>
              <w:t>____</w:t>
            </w:r>
          </w:p>
        </w:tc>
        <w:tc>
          <w:tcPr>
            <w:tcW w:w="5490" w:type="dxa"/>
            <w:gridSpan w:val="3"/>
            <w:vMerge w:val="restart"/>
            <w:tcBorders>
              <w:top w:val="single" w:sz="8" w:space="0" w:color="3377BC"/>
              <w:left w:val="single" w:sz="4" w:space="0" w:color="FFFFFF"/>
              <w:right w:val="single" w:sz="8" w:space="0" w:color="3077BC"/>
            </w:tcBorders>
            <w:shd w:val="clear" w:color="auto" w:fill="FFFFFF" w:themeFill="background1"/>
            <w:vAlign w:val="center"/>
          </w:tcPr>
          <w:p w14:paraId="253C6422" w14:textId="4AE28439" w:rsidR="007B1E88" w:rsidRPr="004519C7" w:rsidRDefault="007B1E88" w:rsidP="007B1E8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Date: </w:t>
            </w:r>
            <w:r w:rsidRPr="004519C7">
              <w:rPr>
                <w:rFonts w:cstheme="minorHAnsi"/>
                <w:sz w:val="18"/>
                <w:szCs w:val="18"/>
              </w:rPr>
              <w:t xml:space="preserve"> __ / _</w:t>
            </w:r>
            <w:proofErr w:type="gramStart"/>
            <w:r w:rsidRPr="004519C7">
              <w:rPr>
                <w:rFonts w:cstheme="minorHAnsi"/>
                <w:sz w:val="18"/>
                <w:szCs w:val="18"/>
              </w:rPr>
              <w:t>_  /</w:t>
            </w:r>
            <w:proofErr w:type="gramEnd"/>
            <w:r w:rsidRPr="004519C7">
              <w:rPr>
                <w:rFonts w:cstheme="minorHAnsi"/>
                <w:sz w:val="18"/>
                <w:szCs w:val="18"/>
              </w:rPr>
              <w:t xml:space="preserve"> __</w:t>
            </w:r>
          </w:p>
        </w:tc>
      </w:tr>
      <w:tr w:rsidR="007B1E88" w:rsidRPr="00E872D9" w14:paraId="1031F85D" w14:textId="77777777" w:rsidTr="00B644D9">
        <w:trPr>
          <w:trHeight w:val="245"/>
        </w:trPr>
        <w:tc>
          <w:tcPr>
            <w:tcW w:w="5210" w:type="dxa"/>
            <w:gridSpan w:val="5"/>
            <w:tcBorders>
              <w:top w:val="single" w:sz="4" w:space="0" w:color="FFFFFF"/>
              <w:left w:val="single" w:sz="8" w:space="0" w:color="3077BC"/>
              <w:bottom w:val="single" w:sz="4" w:space="0" w:color="0070C0"/>
              <w:right w:val="single" w:sz="4" w:space="0" w:color="FFFFFF"/>
            </w:tcBorders>
            <w:shd w:val="clear" w:color="auto" w:fill="FFFFFF" w:themeFill="background1"/>
          </w:tcPr>
          <w:p w14:paraId="241C8D74" w14:textId="2C268BD1" w:rsidR="007B1E88" w:rsidRPr="004519C7" w:rsidRDefault="00B644D9" w:rsidP="00CA4C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Building Principal</w:t>
            </w:r>
          </w:p>
        </w:tc>
        <w:tc>
          <w:tcPr>
            <w:tcW w:w="5490" w:type="dxa"/>
            <w:gridSpan w:val="3"/>
            <w:vMerge/>
            <w:tcBorders>
              <w:left w:val="single" w:sz="4" w:space="0" w:color="FFFFFF"/>
              <w:bottom w:val="single" w:sz="4" w:space="0" w:color="0070C0"/>
              <w:right w:val="single" w:sz="8" w:space="0" w:color="3077BC"/>
            </w:tcBorders>
            <w:shd w:val="clear" w:color="auto" w:fill="FFFFFF" w:themeFill="background1"/>
          </w:tcPr>
          <w:p w14:paraId="766B5F3F" w14:textId="10D8A803" w:rsidR="007B1E88" w:rsidRPr="004519C7" w:rsidRDefault="007B1E88" w:rsidP="00CA4C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44D9" w:rsidRPr="00E872D9" w14:paraId="07B21643" w14:textId="77777777" w:rsidTr="00B644D9">
        <w:trPr>
          <w:trHeight w:val="395"/>
        </w:trPr>
        <w:tc>
          <w:tcPr>
            <w:tcW w:w="5210" w:type="dxa"/>
            <w:gridSpan w:val="5"/>
            <w:tcBorders>
              <w:top w:val="single" w:sz="4" w:space="0" w:color="0070C0"/>
              <w:left w:val="single" w:sz="8" w:space="0" w:color="3077BC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bottom"/>
          </w:tcPr>
          <w:p w14:paraId="1933C041" w14:textId="5B5152DF" w:rsidR="00B644D9" w:rsidRDefault="00B644D9" w:rsidP="00B644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19C7">
              <w:rPr>
                <w:rFonts w:cstheme="minorHAnsi"/>
                <w:b/>
                <w:sz w:val="18"/>
                <w:szCs w:val="18"/>
              </w:rPr>
              <w:t>____________________</w:t>
            </w:r>
            <w:r>
              <w:rPr>
                <w:rFonts w:cstheme="minorHAnsi"/>
                <w:b/>
                <w:sz w:val="18"/>
                <w:szCs w:val="18"/>
              </w:rPr>
              <w:t>__________________</w:t>
            </w:r>
            <w:r w:rsidRPr="004519C7">
              <w:rPr>
                <w:rFonts w:cstheme="minorHAnsi"/>
                <w:b/>
                <w:sz w:val="18"/>
                <w:szCs w:val="18"/>
              </w:rPr>
              <w:t>____</w:t>
            </w: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0070C0"/>
              <w:left w:val="single" w:sz="4" w:space="0" w:color="FFFFFF"/>
              <w:right w:val="single" w:sz="8" w:space="0" w:color="3077BC"/>
            </w:tcBorders>
            <w:shd w:val="clear" w:color="auto" w:fill="FFFFFF" w:themeFill="background1"/>
            <w:vAlign w:val="center"/>
          </w:tcPr>
          <w:p w14:paraId="0CAC27F6" w14:textId="0219A908" w:rsidR="00B644D9" w:rsidRPr="00B644D9" w:rsidRDefault="00B644D9" w:rsidP="00B644D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Date: </w:t>
            </w:r>
            <w:r w:rsidRPr="004519C7">
              <w:rPr>
                <w:rFonts w:cstheme="minorHAnsi"/>
                <w:sz w:val="18"/>
                <w:szCs w:val="18"/>
              </w:rPr>
              <w:t xml:space="preserve"> __ / _</w:t>
            </w:r>
            <w:proofErr w:type="gramStart"/>
            <w:r w:rsidRPr="004519C7">
              <w:rPr>
                <w:rFonts w:cstheme="minorHAnsi"/>
                <w:sz w:val="18"/>
                <w:szCs w:val="18"/>
              </w:rPr>
              <w:t>_  /</w:t>
            </w:r>
            <w:proofErr w:type="gramEnd"/>
            <w:r w:rsidRPr="004519C7">
              <w:rPr>
                <w:rFonts w:cstheme="minorHAnsi"/>
                <w:sz w:val="18"/>
                <w:szCs w:val="18"/>
              </w:rPr>
              <w:t xml:space="preserve"> __</w:t>
            </w:r>
          </w:p>
        </w:tc>
      </w:tr>
      <w:tr w:rsidR="00B644D9" w:rsidRPr="00E872D9" w14:paraId="45318E7A" w14:textId="77777777" w:rsidTr="00B644D9">
        <w:trPr>
          <w:trHeight w:val="224"/>
        </w:trPr>
        <w:tc>
          <w:tcPr>
            <w:tcW w:w="5210" w:type="dxa"/>
            <w:gridSpan w:val="5"/>
            <w:tcBorders>
              <w:top w:val="single" w:sz="4" w:space="0" w:color="FFFFFF"/>
              <w:left w:val="single" w:sz="8" w:space="0" w:color="3077BC"/>
              <w:bottom w:val="single" w:sz="8" w:space="0" w:color="3377BC"/>
              <w:right w:val="single" w:sz="4" w:space="0" w:color="FFFFFF"/>
            </w:tcBorders>
            <w:shd w:val="clear" w:color="auto" w:fill="FFFFFF" w:themeFill="background1"/>
          </w:tcPr>
          <w:p w14:paraId="4E5A0E42" w14:textId="4AE6D2AE" w:rsidR="00B644D9" w:rsidRDefault="00B644D9" w:rsidP="00B644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Director</w:t>
            </w:r>
          </w:p>
        </w:tc>
        <w:tc>
          <w:tcPr>
            <w:tcW w:w="5490" w:type="dxa"/>
            <w:gridSpan w:val="3"/>
            <w:vMerge/>
            <w:tcBorders>
              <w:left w:val="single" w:sz="4" w:space="0" w:color="FFFFFF"/>
              <w:bottom w:val="single" w:sz="8" w:space="0" w:color="3377BC"/>
              <w:right w:val="single" w:sz="8" w:space="0" w:color="3077BC"/>
            </w:tcBorders>
            <w:shd w:val="clear" w:color="auto" w:fill="FFFFFF" w:themeFill="background1"/>
          </w:tcPr>
          <w:p w14:paraId="6FE1D191" w14:textId="77777777" w:rsidR="00B644D9" w:rsidRPr="004519C7" w:rsidRDefault="00B644D9" w:rsidP="00B644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594C5E6" w14:textId="0ED73C9F" w:rsidR="00DB4549" w:rsidRPr="00C24F27" w:rsidRDefault="00DB4549" w:rsidP="00B644D9"/>
    <w:sectPr w:rsidR="00DB4549" w:rsidRPr="00C24F27" w:rsidSect="00B644D9">
      <w:footerReference w:type="even" r:id="rId11"/>
      <w:footerReference w:type="default" r:id="rId12"/>
      <w:pgSz w:w="12240" w:h="15840"/>
      <w:pgMar w:top="720" w:right="72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687D" w14:textId="77777777" w:rsidR="0035127A" w:rsidRDefault="0035127A" w:rsidP="00B644D9">
      <w:r>
        <w:separator/>
      </w:r>
    </w:p>
  </w:endnote>
  <w:endnote w:type="continuationSeparator" w:id="0">
    <w:p w14:paraId="68690DC8" w14:textId="77777777" w:rsidR="0035127A" w:rsidRDefault="0035127A" w:rsidP="00B6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319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25AD70" w14:textId="4295A5E0" w:rsidR="007D738A" w:rsidRDefault="007D738A" w:rsidP="00FC3D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BF79A" w14:textId="77777777" w:rsidR="007D738A" w:rsidRDefault="007D7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369F" w14:textId="4E32A831" w:rsidR="007D738A" w:rsidRPr="007D738A" w:rsidRDefault="0035127A" w:rsidP="00FC3D34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18"/>
        <w:szCs w:val="18"/>
      </w:rPr>
    </w:pPr>
    <w:sdt>
      <w:sdtPr>
        <w:rPr>
          <w:rStyle w:val="PageNumber"/>
          <w:rFonts w:ascii="Arial" w:hAnsi="Arial" w:cs="Arial"/>
          <w:sz w:val="18"/>
          <w:szCs w:val="18"/>
        </w:rPr>
        <w:id w:val="121386053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7D738A" w:rsidRPr="007D738A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="007D738A" w:rsidRPr="007D738A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7D738A" w:rsidRPr="007D738A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7D738A" w:rsidRPr="007D738A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="007D738A" w:rsidRPr="007D738A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sdtContent>
    </w:sdt>
    <w:r w:rsidR="00C06C0D">
      <w:rPr>
        <w:rStyle w:val="PageNumber"/>
        <w:rFonts w:ascii="Arial" w:hAnsi="Arial" w:cs="Arial"/>
        <w:sz w:val="18"/>
        <w:szCs w:val="18"/>
      </w:rPr>
      <w:t xml:space="preserve"> of 4</w:t>
    </w:r>
  </w:p>
  <w:p w14:paraId="0BE5D5BF" w14:textId="4F9D64A6" w:rsidR="00C0592B" w:rsidRPr="00D32956" w:rsidRDefault="00C0592B" w:rsidP="007D738A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D32956">
      <w:rPr>
        <w:rFonts w:ascii="Arial" w:hAnsi="Arial" w:cs="Arial"/>
        <w:sz w:val="18"/>
        <w:szCs w:val="18"/>
      </w:rPr>
      <w:t>(07/19/18)</w:t>
    </w:r>
    <w:r w:rsidRPr="00D32956">
      <w:rPr>
        <w:rFonts w:ascii="Arial" w:hAnsi="Arial" w:cs="Arial"/>
        <w:sz w:val="18"/>
        <w:szCs w:val="18"/>
      </w:rPr>
      <w:tab/>
    </w:r>
    <w:r w:rsidRPr="00D3295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CD-036</w:t>
    </w:r>
  </w:p>
  <w:p w14:paraId="6A050624" w14:textId="77777777" w:rsidR="00C0592B" w:rsidRPr="00B644D9" w:rsidRDefault="00C0592B" w:rsidP="00B6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F209" w14:textId="77777777" w:rsidR="0035127A" w:rsidRDefault="0035127A" w:rsidP="00B644D9">
      <w:r>
        <w:separator/>
      </w:r>
    </w:p>
  </w:footnote>
  <w:footnote w:type="continuationSeparator" w:id="0">
    <w:p w14:paraId="7B04D14B" w14:textId="77777777" w:rsidR="0035127A" w:rsidRDefault="0035127A" w:rsidP="00B6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905"/>
    <w:multiLevelType w:val="hybridMultilevel"/>
    <w:tmpl w:val="22766CCE"/>
    <w:lvl w:ilvl="0" w:tplc="6F2EBF4A">
      <w:start w:val="1"/>
      <w:numFmt w:val="decimal"/>
      <w:lvlText w:val="S2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E2FFE"/>
    <w:multiLevelType w:val="hybridMultilevel"/>
    <w:tmpl w:val="B930FCD4"/>
    <w:lvl w:ilvl="0" w:tplc="83CCBA12">
      <w:start w:val="1"/>
      <w:numFmt w:val="decimal"/>
      <w:lvlText w:val="LO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12A7B"/>
    <w:multiLevelType w:val="hybridMultilevel"/>
    <w:tmpl w:val="5F4C81EC"/>
    <w:lvl w:ilvl="0" w:tplc="E0BE541C">
      <w:start w:val="1"/>
      <w:numFmt w:val="decimal"/>
      <w:lvlText w:val="S6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257B5"/>
    <w:multiLevelType w:val="hybridMultilevel"/>
    <w:tmpl w:val="F9E2E9B6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572"/>
    <w:multiLevelType w:val="hybridMultilevel"/>
    <w:tmpl w:val="C2FE25B2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E42"/>
    <w:multiLevelType w:val="hybridMultilevel"/>
    <w:tmpl w:val="BE1E2C8E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54C3"/>
    <w:multiLevelType w:val="hybridMultilevel"/>
    <w:tmpl w:val="81AAF482"/>
    <w:lvl w:ilvl="0" w:tplc="1DC0AAA6">
      <w:start w:val="1"/>
      <w:numFmt w:val="decimal"/>
      <w:lvlText w:val="S8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B16"/>
    <w:multiLevelType w:val="hybridMultilevel"/>
    <w:tmpl w:val="2A36D9C6"/>
    <w:lvl w:ilvl="0" w:tplc="EE8294A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D7388"/>
    <w:multiLevelType w:val="hybridMultilevel"/>
    <w:tmpl w:val="FB2A0F6E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1D9B"/>
    <w:multiLevelType w:val="hybridMultilevel"/>
    <w:tmpl w:val="FF68CA8E"/>
    <w:lvl w:ilvl="0" w:tplc="F594F840">
      <w:start w:val="1"/>
      <w:numFmt w:val="decimal"/>
      <w:lvlText w:val="S5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471E6"/>
    <w:multiLevelType w:val="hybridMultilevel"/>
    <w:tmpl w:val="8C201A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228E7"/>
    <w:multiLevelType w:val="hybridMultilevel"/>
    <w:tmpl w:val="66901132"/>
    <w:lvl w:ilvl="0" w:tplc="88246ECE">
      <w:start w:val="1"/>
      <w:numFmt w:val="decimal"/>
      <w:lvlText w:val="S9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92A3D"/>
    <w:multiLevelType w:val="hybridMultilevel"/>
    <w:tmpl w:val="6DDAD35A"/>
    <w:lvl w:ilvl="0" w:tplc="D4A098E0">
      <w:start w:val="1"/>
      <w:numFmt w:val="decimal"/>
      <w:lvlText w:val="S7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B758D"/>
    <w:multiLevelType w:val="hybridMultilevel"/>
    <w:tmpl w:val="D68E7D0A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B6ED9"/>
    <w:multiLevelType w:val="hybridMultilevel"/>
    <w:tmpl w:val="58423B2A"/>
    <w:lvl w:ilvl="0" w:tplc="6AC813EA">
      <w:start w:val="1"/>
      <w:numFmt w:val="decimal"/>
      <w:lvlText w:val="E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4694D"/>
    <w:multiLevelType w:val="hybridMultilevel"/>
    <w:tmpl w:val="366EAC44"/>
    <w:lvl w:ilvl="0" w:tplc="8B26BE0A">
      <w:start w:val="1"/>
      <w:numFmt w:val="decimal"/>
      <w:lvlText w:val="S13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1C54"/>
    <w:multiLevelType w:val="hybridMultilevel"/>
    <w:tmpl w:val="DE04C60E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316143"/>
    <w:multiLevelType w:val="hybridMultilevel"/>
    <w:tmpl w:val="82C0A3EA"/>
    <w:lvl w:ilvl="0" w:tplc="7FB2563A">
      <w:start w:val="1"/>
      <w:numFmt w:val="decimal"/>
      <w:lvlText w:val="S12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C7C39"/>
    <w:multiLevelType w:val="hybridMultilevel"/>
    <w:tmpl w:val="B43A814C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232F"/>
    <w:multiLevelType w:val="hybridMultilevel"/>
    <w:tmpl w:val="BD504C16"/>
    <w:lvl w:ilvl="0" w:tplc="53B48BE0">
      <w:start w:val="1"/>
      <w:numFmt w:val="decimal"/>
      <w:lvlText w:val="S4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D58BB"/>
    <w:multiLevelType w:val="hybridMultilevel"/>
    <w:tmpl w:val="4E022ACC"/>
    <w:lvl w:ilvl="0" w:tplc="D4A098E0">
      <w:start w:val="1"/>
      <w:numFmt w:val="decimal"/>
      <w:lvlText w:val="S7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E0565"/>
    <w:multiLevelType w:val="hybridMultilevel"/>
    <w:tmpl w:val="23C249C2"/>
    <w:lvl w:ilvl="0" w:tplc="8E5A79A2">
      <w:start w:val="1"/>
      <w:numFmt w:val="decimal"/>
      <w:lvlText w:val="S10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77280"/>
    <w:multiLevelType w:val="hybridMultilevel"/>
    <w:tmpl w:val="0A34C6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9138CA"/>
    <w:multiLevelType w:val="hybridMultilevel"/>
    <w:tmpl w:val="62C69BF2"/>
    <w:lvl w:ilvl="0" w:tplc="6700DC42">
      <w:start w:val="1"/>
      <w:numFmt w:val="decimal"/>
      <w:lvlText w:val="S1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17709"/>
    <w:multiLevelType w:val="hybridMultilevel"/>
    <w:tmpl w:val="97087B52"/>
    <w:lvl w:ilvl="0" w:tplc="1116C164">
      <w:start w:val="1"/>
      <w:numFmt w:val="decimal"/>
      <w:lvlText w:val="WS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AD730B"/>
    <w:multiLevelType w:val="hybridMultilevel"/>
    <w:tmpl w:val="6A50F948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AD0D5B"/>
    <w:multiLevelType w:val="hybridMultilevel"/>
    <w:tmpl w:val="E81E8A6A"/>
    <w:lvl w:ilvl="0" w:tplc="62DE7690">
      <w:start w:val="1"/>
      <w:numFmt w:val="decimal"/>
      <w:lvlText w:val="LW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1F7862"/>
    <w:multiLevelType w:val="hybridMultilevel"/>
    <w:tmpl w:val="15245768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70F6"/>
    <w:multiLevelType w:val="hybridMultilevel"/>
    <w:tmpl w:val="E820D4E8"/>
    <w:lvl w:ilvl="0" w:tplc="04E66BDA">
      <w:start w:val="1"/>
      <w:numFmt w:val="decimal"/>
      <w:lvlText w:val="WK -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7F1E15"/>
    <w:multiLevelType w:val="hybridMultilevel"/>
    <w:tmpl w:val="81FACA4E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B699E"/>
    <w:multiLevelType w:val="hybridMultilevel"/>
    <w:tmpl w:val="330A4CF6"/>
    <w:lvl w:ilvl="0" w:tplc="93468BCA">
      <w:start w:val="1"/>
      <w:numFmt w:val="decimal"/>
      <w:lvlText w:val="S11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B7137"/>
    <w:multiLevelType w:val="hybridMultilevel"/>
    <w:tmpl w:val="265C0FB6"/>
    <w:lvl w:ilvl="0" w:tplc="E3B084C4">
      <w:start w:val="1"/>
      <w:numFmt w:val="decimal"/>
      <w:lvlText w:val="S3 –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5A793A"/>
    <w:multiLevelType w:val="hybridMultilevel"/>
    <w:tmpl w:val="047C415A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01781"/>
    <w:multiLevelType w:val="hybridMultilevel"/>
    <w:tmpl w:val="ED1A993E"/>
    <w:lvl w:ilvl="0" w:tplc="18109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A45C4"/>
    <w:multiLevelType w:val="hybridMultilevel"/>
    <w:tmpl w:val="C6E02736"/>
    <w:lvl w:ilvl="0" w:tplc="181095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6"/>
  </w:num>
  <w:num w:numId="5">
    <w:abstractNumId w:val="25"/>
  </w:num>
  <w:num w:numId="6">
    <w:abstractNumId w:val="34"/>
  </w:num>
  <w:num w:numId="7">
    <w:abstractNumId w:val="5"/>
  </w:num>
  <w:num w:numId="8">
    <w:abstractNumId w:val="29"/>
  </w:num>
  <w:num w:numId="9">
    <w:abstractNumId w:val="18"/>
  </w:num>
  <w:num w:numId="10">
    <w:abstractNumId w:val="32"/>
  </w:num>
  <w:num w:numId="11">
    <w:abstractNumId w:val="10"/>
  </w:num>
  <w:num w:numId="12">
    <w:abstractNumId w:val="27"/>
  </w:num>
  <w:num w:numId="13">
    <w:abstractNumId w:val="33"/>
  </w:num>
  <w:num w:numId="14">
    <w:abstractNumId w:val="13"/>
  </w:num>
  <w:num w:numId="15">
    <w:abstractNumId w:val="8"/>
  </w:num>
  <w:num w:numId="16">
    <w:abstractNumId w:val="4"/>
  </w:num>
  <w:num w:numId="17">
    <w:abstractNumId w:val="14"/>
  </w:num>
  <w:num w:numId="18">
    <w:abstractNumId w:val="23"/>
  </w:num>
  <w:num w:numId="19">
    <w:abstractNumId w:val="0"/>
  </w:num>
  <w:num w:numId="20">
    <w:abstractNumId w:val="31"/>
  </w:num>
  <w:num w:numId="21">
    <w:abstractNumId w:val="19"/>
  </w:num>
  <w:num w:numId="22">
    <w:abstractNumId w:val="9"/>
  </w:num>
  <w:num w:numId="23">
    <w:abstractNumId w:val="2"/>
  </w:num>
  <w:num w:numId="24">
    <w:abstractNumId w:val="12"/>
  </w:num>
  <w:num w:numId="25">
    <w:abstractNumId w:val="6"/>
  </w:num>
  <w:num w:numId="26">
    <w:abstractNumId w:val="11"/>
  </w:num>
  <w:num w:numId="27">
    <w:abstractNumId w:val="21"/>
  </w:num>
  <w:num w:numId="28">
    <w:abstractNumId w:val="30"/>
  </w:num>
  <w:num w:numId="29">
    <w:abstractNumId w:val="17"/>
  </w:num>
  <w:num w:numId="30">
    <w:abstractNumId w:val="15"/>
  </w:num>
  <w:num w:numId="31">
    <w:abstractNumId w:val="20"/>
  </w:num>
  <w:num w:numId="32">
    <w:abstractNumId w:val="28"/>
  </w:num>
  <w:num w:numId="33">
    <w:abstractNumId w:val="1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E7"/>
    <w:rsid w:val="000037C1"/>
    <w:rsid w:val="00023419"/>
    <w:rsid w:val="00030F72"/>
    <w:rsid w:val="00032B5B"/>
    <w:rsid w:val="00033763"/>
    <w:rsid w:val="000360F7"/>
    <w:rsid w:val="00060233"/>
    <w:rsid w:val="00073306"/>
    <w:rsid w:val="000777F6"/>
    <w:rsid w:val="000A71BC"/>
    <w:rsid w:val="000B68AA"/>
    <w:rsid w:val="000E3047"/>
    <w:rsid w:val="00113B4A"/>
    <w:rsid w:val="00144593"/>
    <w:rsid w:val="00162762"/>
    <w:rsid w:val="00174416"/>
    <w:rsid w:val="00190CBC"/>
    <w:rsid w:val="00194DDC"/>
    <w:rsid w:val="00196267"/>
    <w:rsid w:val="001A0637"/>
    <w:rsid w:val="001A174C"/>
    <w:rsid w:val="001B638D"/>
    <w:rsid w:val="001E2F2F"/>
    <w:rsid w:val="002201C7"/>
    <w:rsid w:val="002520AE"/>
    <w:rsid w:val="00270C64"/>
    <w:rsid w:val="00276DBF"/>
    <w:rsid w:val="00283568"/>
    <w:rsid w:val="00292A29"/>
    <w:rsid w:val="0029364F"/>
    <w:rsid w:val="002C4EC7"/>
    <w:rsid w:val="002F316E"/>
    <w:rsid w:val="00347F35"/>
    <w:rsid w:val="0035127A"/>
    <w:rsid w:val="003622FF"/>
    <w:rsid w:val="00364887"/>
    <w:rsid w:val="00370FB1"/>
    <w:rsid w:val="00372AD8"/>
    <w:rsid w:val="003976E7"/>
    <w:rsid w:val="003A73C7"/>
    <w:rsid w:val="003B5380"/>
    <w:rsid w:val="003D079D"/>
    <w:rsid w:val="003F1033"/>
    <w:rsid w:val="003F68C7"/>
    <w:rsid w:val="00423E3F"/>
    <w:rsid w:val="00424AF7"/>
    <w:rsid w:val="004519C7"/>
    <w:rsid w:val="00466387"/>
    <w:rsid w:val="00480256"/>
    <w:rsid w:val="004811B9"/>
    <w:rsid w:val="00493C78"/>
    <w:rsid w:val="004A66B2"/>
    <w:rsid w:val="004B4B58"/>
    <w:rsid w:val="004B4E65"/>
    <w:rsid w:val="004C2912"/>
    <w:rsid w:val="004D1148"/>
    <w:rsid w:val="004F669A"/>
    <w:rsid w:val="00502EF0"/>
    <w:rsid w:val="00504862"/>
    <w:rsid w:val="0052085A"/>
    <w:rsid w:val="005353C5"/>
    <w:rsid w:val="0055671A"/>
    <w:rsid w:val="00575620"/>
    <w:rsid w:val="005A1161"/>
    <w:rsid w:val="005A2ACC"/>
    <w:rsid w:val="005A2C1F"/>
    <w:rsid w:val="005A55D8"/>
    <w:rsid w:val="005B5D5B"/>
    <w:rsid w:val="005C05D0"/>
    <w:rsid w:val="0061583C"/>
    <w:rsid w:val="00643280"/>
    <w:rsid w:val="006475F2"/>
    <w:rsid w:val="00691295"/>
    <w:rsid w:val="006B222C"/>
    <w:rsid w:val="006B486C"/>
    <w:rsid w:val="006D09E1"/>
    <w:rsid w:val="0072129A"/>
    <w:rsid w:val="00721C5B"/>
    <w:rsid w:val="007416FF"/>
    <w:rsid w:val="0075156F"/>
    <w:rsid w:val="00753B94"/>
    <w:rsid w:val="0075759D"/>
    <w:rsid w:val="00761492"/>
    <w:rsid w:val="007A2C3C"/>
    <w:rsid w:val="007B1E88"/>
    <w:rsid w:val="007D1A05"/>
    <w:rsid w:val="007D5B37"/>
    <w:rsid w:val="007D6E6B"/>
    <w:rsid w:val="007D738A"/>
    <w:rsid w:val="007E4680"/>
    <w:rsid w:val="00800629"/>
    <w:rsid w:val="00803451"/>
    <w:rsid w:val="00826F53"/>
    <w:rsid w:val="00830270"/>
    <w:rsid w:val="008450E7"/>
    <w:rsid w:val="00862E39"/>
    <w:rsid w:val="008653C4"/>
    <w:rsid w:val="00875EBC"/>
    <w:rsid w:val="008A3638"/>
    <w:rsid w:val="008E54B5"/>
    <w:rsid w:val="008F4E03"/>
    <w:rsid w:val="00902E32"/>
    <w:rsid w:val="00915759"/>
    <w:rsid w:val="009160CB"/>
    <w:rsid w:val="00933D04"/>
    <w:rsid w:val="009847C7"/>
    <w:rsid w:val="009860DA"/>
    <w:rsid w:val="00990983"/>
    <w:rsid w:val="009B3A83"/>
    <w:rsid w:val="00A04D3C"/>
    <w:rsid w:val="00A10CBD"/>
    <w:rsid w:val="00A31321"/>
    <w:rsid w:val="00A926A7"/>
    <w:rsid w:val="00AB0F79"/>
    <w:rsid w:val="00AD4DFE"/>
    <w:rsid w:val="00AD5FC7"/>
    <w:rsid w:val="00AE298A"/>
    <w:rsid w:val="00AE7846"/>
    <w:rsid w:val="00B0212C"/>
    <w:rsid w:val="00B060B5"/>
    <w:rsid w:val="00B22822"/>
    <w:rsid w:val="00B416B6"/>
    <w:rsid w:val="00B42566"/>
    <w:rsid w:val="00B644D9"/>
    <w:rsid w:val="00B67963"/>
    <w:rsid w:val="00B95603"/>
    <w:rsid w:val="00BA7A45"/>
    <w:rsid w:val="00BB265E"/>
    <w:rsid w:val="00BD70A5"/>
    <w:rsid w:val="00BD7F47"/>
    <w:rsid w:val="00C0592B"/>
    <w:rsid w:val="00C06C0D"/>
    <w:rsid w:val="00C20CC9"/>
    <w:rsid w:val="00C24F27"/>
    <w:rsid w:val="00C34EC5"/>
    <w:rsid w:val="00C4174F"/>
    <w:rsid w:val="00C70F22"/>
    <w:rsid w:val="00CA4C35"/>
    <w:rsid w:val="00CB1723"/>
    <w:rsid w:val="00CC4512"/>
    <w:rsid w:val="00CC5570"/>
    <w:rsid w:val="00CD7EF1"/>
    <w:rsid w:val="00CE3816"/>
    <w:rsid w:val="00D32122"/>
    <w:rsid w:val="00D35750"/>
    <w:rsid w:val="00D35B91"/>
    <w:rsid w:val="00D40807"/>
    <w:rsid w:val="00D53048"/>
    <w:rsid w:val="00D534EC"/>
    <w:rsid w:val="00D606FF"/>
    <w:rsid w:val="00D6122F"/>
    <w:rsid w:val="00D747AE"/>
    <w:rsid w:val="00D82AFD"/>
    <w:rsid w:val="00D97D64"/>
    <w:rsid w:val="00DB4549"/>
    <w:rsid w:val="00DE2551"/>
    <w:rsid w:val="00DE6B6C"/>
    <w:rsid w:val="00DF55B5"/>
    <w:rsid w:val="00E071CC"/>
    <w:rsid w:val="00E13F3C"/>
    <w:rsid w:val="00E15E32"/>
    <w:rsid w:val="00E25599"/>
    <w:rsid w:val="00E503AE"/>
    <w:rsid w:val="00E5251C"/>
    <w:rsid w:val="00E5587A"/>
    <w:rsid w:val="00E64485"/>
    <w:rsid w:val="00E74DA8"/>
    <w:rsid w:val="00E75961"/>
    <w:rsid w:val="00E850B1"/>
    <w:rsid w:val="00E914AD"/>
    <w:rsid w:val="00EE49B2"/>
    <w:rsid w:val="00EF39CC"/>
    <w:rsid w:val="00F01F54"/>
    <w:rsid w:val="00F225CC"/>
    <w:rsid w:val="00F2634E"/>
    <w:rsid w:val="00F4130D"/>
    <w:rsid w:val="00F479BA"/>
    <w:rsid w:val="00F80CAB"/>
    <w:rsid w:val="00FA4DDD"/>
    <w:rsid w:val="00FB35B1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658D"/>
  <w15:chartTrackingRefBased/>
  <w15:docId w15:val="{29D42E75-85F8-2244-A6BD-DAC972C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0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D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4D9"/>
  </w:style>
  <w:style w:type="paragraph" w:styleId="Footer">
    <w:name w:val="footer"/>
    <w:basedOn w:val="Normal"/>
    <w:link w:val="FooterChar"/>
    <w:uiPriority w:val="99"/>
    <w:unhideWhenUsed/>
    <w:rsid w:val="00B6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4D9"/>
  </w:style>
  <w:style w:type="character" w:styleId="PageNumber">
    <w:name w:val="page number"/>
    <w:basedOn w:val="DefaultParagraphFont"/>
    <w:uiPriority w:val="99"/>
    <w:semiHidden/>
    <w:unhideWhenUsed/>
    <w:rsid w:val="007D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82104B7E3B8479448BE2964136788" ma:contentTypeVersion="4" ma:contentTypeDescription="Create a new document." ma:contentTypeScope="" ma:versionID="38b7717e2d375304669749a8ae773c0f">
  <xsd:schema xmlns:xsd="http://www.w3.org/2001/XMLSchema" xmlns:xs="http://www.w3.org/2001/XMLSchema" xmlns:p="http://schemas.microsoft.com/office/2006/metadata/properties" xmlns:ns2="c1482287-c590-48e9-be41-957962fcfd93" xmlns:ns3="e5cdad5b-86de-46f4-8a63-7ad56e4cf522" targetNamespace="http://schemas.microsoft.com/office/2006/metadata/properties" ma:root="true" ma:fieldsID="53c98e2f8d91435f265790b1a83709e2" ns2:_="" ns3:_="">
    <xsd:import namespace="c1482287-c590-48e9-be41-957962fcfd93"/>
    <xsd:import namespace="e5cdad5b-86de-46f4-8a63-7ad56e4cf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2287-c590-48e9-be41-957962fcf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dad5b-86de-46f4-8a63-7ad56e4cf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75526-1CCE-4793-9D4C-5092BF43C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82287-c590-48e9-be41-957962fcfd93"/>
    <ds:schemaRef ds:uri="e5cdad5b-86de-46f4-8a63-7ad56e4cf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61BCD-8E2C-48FA-924A-EB21DA70D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A018C-93E2-46F7-A264-4A36F3B30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Michael</dc:creator>
  <cp:keywords/>
  <dc:description/>
  <cp:lastModifiedBy>mhgiffen@gmail.com</cp:lastModifiedBy>
  <cp:revision>2</cp:revision>
  <cp:lastPrinted>2018-08-14T16:31:00Z</cp:lastPrinted>
  <dcterms:created xsi:type="dcterms:W3CDTF">2019-01-15T17:02:00Z</dcterms:created>
  <dcterms:modified xsi:type="dcterms:W3CDTF">2019-01-15T17:02:00Z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0x0101001E482104B7E3B8479448BE2964136788</vt:lpwstr>
  </property>
</Properties>
</file>